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D030D" w14:textId="77777777" w:rsidR="00991A4A" w:rsidRDefault="00991A4A" w:rsidP="00991A4A">
      <w:pPr>
        <w:pStyle w:val="Recuodecorpodetexto31"/>
        <w:spacing w:line="276" w:lineRule="auto"/>
        <w:ind w:left="0"/>
        <w:rPr>
          <w:rFonts w:ascii="Arial Black"/>
        </w:rPr>
      </w:pPr>
      <w:r>
        <w:rPr>
          <w:rFonts w:ascii="Arial Black"/>
        </w:rPr>
        <w:t xml:space="preserve">OBS: </w:t>
      </w:r>
      <w:r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obrigatório envio deste </w:t>
      </w:r>
      <w:r w:rsidRPr="00426AD8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formulário </w:t>
      </w:r>
      <w:r w:rsidRPr="004F66AF">
        <w:rPr>
          <w:rFonts w:ascii="Arial" w:hAnsi="Arial" w:cs="Arial"/>
          <w:b/>
          <w:sz w:val="22"/>
          <w:szCs w:val="22"/>
          <w:highlight w:val="yellow"/>
          <w:u w:val="single"/>
        </w:rPr>
        <w:t>DEVIDAMENTE PREENCHIDO E ACOMPANHADO DAS CERTIDÕES SOLICITADAS</w:t>
      </w:r>
      <w:r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 nele</w:t>
      </w:r>
      <w:r w:rsidRPr="004F66AF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 E DO CONTRATO SOCIAL ATUALIZADO.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14:paraId="140ABACE" w14:textId="77777777" w:rsidR="00991A4A" w:rsidRDefault="00991A4A" w:rsidP="009F2BC7">
      <w:pPr>
        <w:pStyle w:val="Ttulo1"/>
        <w:tabs>
          <w:tab w:val="left" w:pos="6189"/>
        </w:tabs>
        <w:ind w:left="195"/>
        <w:jc w:val="center"/>
        <w:rPr>
          <w:rFonts w:ascii="Arial Black"/>
        </w:rPr>
      </w:pPr>
    </w:p>
    <w:p w14:paraId="7AAD2356" w14:textId="77777777" w:rsidR="009F2BC7" w:rsidRDefault="009F2BC7" w:rsidP="009F2BC7">
      <w:pPr>
        <w:pStyle w:val="Ttulo1"/>
        <w:tabs>
          <w:tab w:val="left" w:pos="6189"/>
        </w:tabs>
        <w:ind w:left="195"/>
        <w:jc w:val="center"/>
        <w:rPr>
          <w:rFonts w:ascii="Arial Black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F42259" wp14:editId="7FD675C9">
                <wp:simplePos x="0" y="0"/>
                <wp:positionH relativeFrom="page">
                  <wp:posOffset>1459865</wp:posOffset>
                </wp:positionH>
                <wp:positionV relativeFrom="paragraph">
                  <wp:posOffset>236220</wp:posOffset>
                </wp:positionV>
                <wp:extent cx="4355465" cy="0"/>
                <wp:effectExtent l="0" t="0" r="0" b="0"/>
                <wp:wrapNone/>
                <wp:docPr id="3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55465" cy="0"/>
                        </a:xfrm>
                        <a:prstGeom prst="line">
                          <a:avLst/>
                        </a:prstGeom>
                        <a:noFill/>
                        <a:ln w="91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67AA7A" id="Line 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95pt,18.6pt" to="457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" strokeweight=".25411mm">
                <w10:wrap anchorx="page"/>
              </v:line>
            </w:pict>
          </mc:Fallback>
        </mc:AlternateContent>
      </w:r>
      <w:r>
        <w:rPr>
          <w:rFonts w:ascii="Arial Black"/>
        </w:rPr>
        <w:t>CERTIFICADO  DE</w:t>
      </w:r>
      <w:r>
        <w:rPr>
          <w:rFonts w:ascii="Arial Black"/>
          <w:spacing w:val="68"/>
        </w:rPr>
        <w:t xml:space="preserve"> </w:t>
      </w:r>
      <w:r>
        <w:rPr>
          <w:rFonts w:ascii="Arial Black"/>
        </w:rPr>
        <w:t>REGISTRO</w:t>
      </w:r>
      <w:r>
        <w:rPr>
          <w:rFonts w:ascii="Arial Black"/>
          <w:spacing w:val="75"/>
        </w:rPr>
        <w:t xml:space="preserve"> </w:t>
      </w:r>
      <w:r>
        <w:rPr>
          <w:rFonts w:ascii="Arial Black"/>
        </w:rPr>
        <w:t>CADASTRAL</w:t>
      </w:r>
      <w:r>
        <w:rPr>
          <w:rFonts w:ascii="Arial Black"/>
        </w:rPr>
        <w:tab/>
      </w:r>
    </w:p>
    <w:p w14:paraId="5F31846A" w14:textId="77777777" w:rsidR="009F2BC7" w:rsidRDefault="009F2BC7" w:rsidP="009F2BC7">
      <w:pPr>
        <w:pStyle w:val="Corpodetexto"/>
        <w:rPr>
          <w:rFonts w:ascii="Arial Black"/>
          <w:sz w:val="13"/>
        </w:rPr>
      </w:pPr>
    </w:p>
    <w:tbl>
      <w:tblPr>
        <w:tblStyle w:val="Tabelacomgrade"/>
        <w:tblW w:w="9133" w:type="dxa"/>
        <w:tblLook w:val="04A0" w:firstRow="1" w:lastRow="0" w:firstColumn="1" w:lastColumn="0" w:noHBand="0" w:noVBand="1"/>
      </w:tblPr>
      <w:tblGrid>
        <w:gridCol w:w="9133"/>
      </w:tblGrid>
      <w:tr w:rsidR="009F2BC7" w:rsidRPr="00D41D31" w14:paraId="5B7A9A62" w14:textId="77777777" w:rsidTr="009F2BC7">
        <w:trPr>
          <w:trHeight w:val="1120"/>
        </w:trPr>
        <w:tc>
          <w:tcPr>
            <w:tcW w:w="9133" w:type="dxa"/>
          </w:tcPr>
          <w:p w14:paraId="09B1BF30" w14:textId="77777777"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03003E67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QUADRO SOCIETARIO</w:t>
            </w:r>
            <w:r>
              <w:rPr>
                <w:b/>
                <w:w w:val="95"/>
                <w:sz w:val="24"/>
                <w:szCs w:val="24"/>
              </w:rPr>
              <w:t xml:space="preserve"> COMPLETO</w:t>
            </w:r>
            <w:r w:rsidRPr="00D41D31">
              <w:rPr>
                <w:b/>
                <w:w w:val="95"/>
                <w:sz w:val="24"/>
                <w:szCs w:val="24"/>
              </w:rPr>
              <w:t>:</w:t>
            </w:r>
          </w:p>
          <w:p w14:paraId="3B669E1B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6ACC3D7C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14:paraId="385FC06C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4C65CB2C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14:paraId="78302BF3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6B1308BA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5442C6B9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14:paraId="20CE8A7D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2EA3AABD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14:paraId="57D9D985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14:paraId="45A07079" w14:textId="77777777" w:rsidTr="009F2BC7">
        <w:trPr>
          <w:trHeight w:val="2897"/>
        </w:trPr>
        <w:tc>
          <w:tcPr>
            <w:tcW w:w="9133" w:type="dxa"/>
          </w:tcPr>
          <w:p w14:paraId="09817DFE" w14:textId="77777777"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47CB2B53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EMPRESA:</w:t>
            </w:r>
          </w:p>
          <w:p w14:paraId="5849F5E1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286A93B4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Razão Social:</w:t>
            </w:r>
          </w:p>
          <w:p w14:paraId="1BB12780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 Fantasia:</w:t>
            </w:r>
          </w:p>
          <w:p w14:paraId="76451B6F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Email:</w:t>
            </w:r>
          </w:p>
          <w:p w14:paraId="543A6B88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Telefone</w:t>
            </w:r>
            <w:r>
              <w:rPr>
                <w:w w:val="95"/>
                <w:sz w:val="24"/>
                <w:szCs w:val="24"/>
              </w:rPr>
              <w:t>s de contato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14:paraId="603C2422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Endereço Completo:</w:t>
            </w:r>
          </w:p>
          <w:p w14:paraId="7E43237C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CNPJ:</w:t>
            </w:r>
          </w:p>
          <w:p w14:paraId="70B544E7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Data do Registro </w:t>
            </w:r>
            <w:r>
              <w:rPr>
                <w:w w:val="95"/>
                <w:sz w:val="24"/>
                <w:szCs w:val="24"/>
              </w:rPr>
              <w:t xml:space="preserve">da última alteração contratual </w:t>
            </w:r>
            <w:r w:rsidRPr="00D41D31">
              <w:rPr>
                <w:w w:val="95"/>
                <w:sz w:val="24"/>
                <w:szCs w:val="24"/>
              </w:rPr>
              <w:t>na Junta</w:t>
            </w:r>
            <w:r>
              <w:rPr>
                <w:w w:val="95"/>
                <w:sz w:val="24"/>
                <w:szCs w:val="24"/>
              </w:rPr>
              <w:t xml:space="preserve"> Comercial</w:t>
            </w:r>
            <w:r w:rsidRPr="00D41D31">
              <w:rPr>
                <w:w w:val="95"/>
                <w:sz w:val="24"/>
                <w:szCs w:val="24"/>
              </w:rPr>
              <w:t xml:space="preserve">:                       </w:t>
            </w:r>
          </w:p>
          <w:p w14:paraId="752151AB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 Nº</w:t>
            </w:r>
            <w:r>
              <w:rPr>
                <w:w w:val="95"/>
                <w:sz w:val="24"/>
                <w:szCs w:val="24"/>
              </w:rPr>
              <w:t xml:space="preserve"> </w:t>
            </w:r>
            <w:r w:rsidRPr="00D41D31">
              <w:rPr>
                <w:w w:val="95"/>
                <w:sz w:val="24"/>
                <w:szCs w:val="24"/>
              </w:rPr>
              <w:t>Registro</w:t>
            </w:r>
            <w:r>
              <w:rPr>
                <w:w w:val="95"/>
                <w:sz w:val="24"/>
                <w:szCs w:val="24"/>
              </w:rPr>
              <w:t xml:space="preserve"> da última alteração contratual na Junta Comercial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14:paraId="1A4701C9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Porte da empresa:</w:t>
            </w:r>
            <w:r>
              <w:rPr>
                <w:w w:val="95"/>
                <w:sz w:val="24"/>
                <w:szCs w:val="24"/>
              </w:rPr>
              <w:t xml:space="preserve"> </w:t>
            </w:r>
          </w:p>
          <w:p w14:paraId="311C4ED1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Objeto Social:</w:t>
            </w:r>
          </w:p>
          <w:p w14:paraId="260876C1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2DC080E3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4D1D55D6" w14:textId="77777777" w:rsidR="009F2BC7" w:rsidRPr="00D41D31" w:rsidRDefault="009F2BC7" w:rsidP="0055234C">
            <w:pPr>
              <w:spacing w:line="210" w:lineRule="exact"/>
              <w:rPr>
                <w:sz w:val="24"/>
                <w:szCs w:val="24"/>
              </w:rPr>
            </w:pPr>
          </w:p>
          <w:p w14:paraId="7972D69E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14:paraId="6607EB7B" w14:textId="77777777" w:rsidTr="009F2BC7">
        <w:trPr>
          <w:trHeight w:val="4033"/>
        </w:trPr>
        <w:tc>
          <w:tcPr>
            <w:tcW w:w="9133" w:type="dxa"/>
          </w:tcPr>
          <w:p w14:paraId="37079C36" w14:textId="77777777"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DOCUMENTAÇÃO:</w:t>
            </w:r>
          </w:p>
          <w:p w14:paraId="3A009DAF" w14:textId="77777777" w:rsidR="009F2BC7" w:rsidRPr="00D41D31" w:rsidRDefault="009F2BC7" w:rsidP="0055234C">
            <w:pPr>
              <w:pStyle w:val="Corpodetexto"/>
              <w:spacing w:before="4"/>
              <w:rPr>
                <w:sz w:val="24"/>
                <w:szCs w:val="24"/>
              </w:rPr>
            </w:pPr>
          </w:p>
          <w:tbl>
            <w:tblPr>
              <w:tblStyle w:val="TableNormal"/>
              <w:tblW w:w="8665" w:type="dxa"/>
              <w:tblInd w:w="22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ook w:val="01E0" w:firstRow="1" w:lastRow="1" w:firstColumn="1" w:lastColumn="1" w:noHBand="0" w:noVBand="0"/>
            </w:tblPr>
            <w:tblGrid>
              <w:gridCol w:w="3796"/>
              <w:gridCol w:w="1753"/>
              <w:gridCol w:w="1522"/>
              <w:gridCol w:w="1594"/>
            </w:tblGrid>
            <w:tr w:rsidR="009F2BC7" w:rsidRPr="00D41D31" w14:paraId="17486F0B" w14:textId="77777777" w:rsidTr="0055234C">
              <w:trPr>
                <w:trHeight w:val="371"/>
              </w:trPr>
              <w:tc>
                <w:tcPr>
                  <w:tcW w:w="3883" w:type="dxa"/>
                  <w:tcBorders>
                    <w:bottom w:val="double" w:sz="2" w:space="0" w:color="000000"/>
                    <w:right w:val="single" w:sz="12" w:space="0" w:color="000000"/>
                  </w:tcBorders>
                </w:tcPr>
                <w:p w14:paraId="44AE02CA" w14:textId="77777777" w:rsidR="009F2BC7" w:rsidRPr="00D41D31" w:rsidRDefault="009F2BC7" w:rsidP="0055234C">
                  <w:pPr>
                    <w:pStyle w:val="TableParagraph"/>
                    <w:spacing w:before="29"/>
                    <w:ind w:left="1538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Descrição do Documento</w:t>
                  </w:r>
                </w:p>
              </w:tc>
              <w:tc>
                <w:tcPr>
                  <w:tcW w:w="1755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14:paraId="62ADCC68" w14:textId="77777777" w:rsidR="009F2BC7" w:rsidRPr="00D41D31" w:rsidRDefault="009F2BC7" w:rsidP="0055234C">
                  <w:pPr>
                    <w:pStyle w:val="TableParagraph"/>
                    <w:spacing w:before="29"/>
                    <w:ind w:left="334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Nr. do documento</w:t>
                  </w:r>
                </w:p>
              </w:tc>
              <w:tc>
                <w:tcPr>
                  <w:tcW w:w="1478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14:paraId="4087A77E" w14:textId="77777777" w:rsidR="009F2BC7" w:rsidRPr="00D41D31" w:rsidRDefault="009F2BC7" w:rsidP="0055234C">
                  <w:pPr>
                    <w:pStyle w:val="TableParagraph"/>
                    <w:spacing w:before="29"/>
                    <w:ind w:left="224" w:right="210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Emissão</w:t>
                  </w:r>
                </w:p>
              </w:tc>
              <w:tc>
                <w:tcPr>
                  <w:tcW w:w="1549" w:type="dxa"/>
                  <w:tcBorders>
                    <w:left w:val="single" w:sz="12" w:space="0" w:color="000000"/>
                    <w:bottom w:val="double" w:sz="2" w:space="0" w:color="000000"/>
                  </w:tcBorders>
                </w:tcPr>
                <w:p w14:paraId="2F317453" w14:textId="77777777" w:rsidR="009F2BC7" w:rsidRPr="00D41D31" w:rsidRDefault="009F2BC7" w:rsidP="0055234C">
                  <w:pPr>
                    <w:pStyle w:val="TableParagraph"/>
                    <w:spacing w:before="29"/>
                    <w:ind w:left="251" w:right="246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Validade</w:t>
                  </w:r>
                </w:p>
              </w:tc>
            </w:tr>
            <w:tr w:rsidR="009F2BC7" w:rsidRPr="00D41D31" w14:paraId="526BF9D8" w14:textId="77777777" w:rsidTr="0055234C">
              <w:trPr>
                <w:trHeight w:val="367"/>
              </w:trPr>
              <w:tc>
                <w:tcPr>
                  <w:tcW w:w="3883" w:type="dxa"/>
                  <w:tcBorders>
                    <w:top w:val="double" w:sz="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50D8B922" w14:textId="77777777" w:rsidR="009F2BC7" w:rsidRPr="006F08F1" w:rsidRDefault="009F2BC7" w:rsidP="0055234C">
                  <w:pPr>
                    <w:pStyle w:val="TableParagraph"/>
                    <w:spacing w:before="19"/>
                    <w:ind w:left="28"/>
                  </w:pPr>
                  <w:r w:rsidRPr="006F08F1">
                    <w:rPr>
                      <w:w w:val="115"/>
                    </w:rPr>
                    <w:t>CERTIDÃO CONJUNTA</w:t>
                  </w:r>
                </w:p>
              </w:tc>
              <w:tc>
                <w:tcPr>
                  <w:tcW w:w="1755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54339C6" w14:textId="77777777" w:rsidR="009F2BC7" w:rsidRPr="00D41D31" w:rsidRDefault="009F2BC7" w:rsidP="0055234C">
                  <w:pPr>
                    <w:pStyle w:val="TableParagraph"/>
                    <w:spacing w:before="47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1F0C3467" w14:textId="77777777" w:rsidR="009F2BC7" w:rsidRPr="00D41D31" w:rsidRDefault="009F2BC7" w:rsidP="0055234C">
                  <w:pPr>
                    <w:pStyle w:val="TableParagraph"/>
                    <w:spacing w:before="54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3243143B" w14:textId="77777777" w:rsidR="009F2BC7" w:rsidRPr="00D41D31" w:rsidRDefault="009F2BC7" w:rsidP="0055234C">
                  <w:pPr>
                    <w:pStyle w:val="TableParagraph"/>
                    <w:spacing w:before="54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2F5F601B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135CA837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DEBITO FAZENDA ESTADUAL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64AE0A2A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03C8D257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4A3A085B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15CEF5D1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78F6A580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FALENCIA OU CONCORDATA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9381A76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685BD730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265B40BA" w14:textId="77777777"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28536BB4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3FB90906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 MUNICIPAL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389C0A90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554E18EB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301ECAB6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1100717B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357AC16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CNDT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75719DB5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2BC212A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26511E34" w14:textId="77777777"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7839A4A7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590E4530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CNPJ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1381238C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5C3D74EB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3CBB4B04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Não tem</w:t>
                  </w:r>
                </w:p>
              </w:tc>
            </w:tr>
            <w:tr w:rsidR="009F2BC7" w:rsidRPr="00D41D31" w14:paraId="4AFB8777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566E9074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CREA PESSOA JURÍDICA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6AA8A0A8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62284A29" w14:textId="77777777" w:rsidR="009F2BC7" w:rsidRPr="00D41D31" w:rsidRDefault="009F2BC7" w:rsidP="0055234C">
                  <w:pPr>
                    <w:pStyle w:val="TableParagraph"/>
                    <w:spacing w:before="0"/>
                    <w:ind w:left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3EB1EDC5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0B91557C" w14:textId="77777777" w:rsidTr="0055234C">
              <w:trPr>
                <w:trHeight w:val="390"/>
              </w:trPr>
              <w:tc>
                <w:tcPr>
                  <w:tcW w:w="3883" w:type="dxa"/>
                  <w:tcBorders>
                    <w:top w:val="single" w:sz="8" w:space="0" w:color="000000"/>
                    <w:right w:val="single" w:sz="12" w:space="0" w:color="000000"/>
                  </w:tcBorders>
                </w:tcPr>
                <w:p w14:paraId="2E88C576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FGTS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14:paraId="500C028D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14:paraId="77CACE62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</w:tcBorders>
                </w:tcPr>
                <w:p w14:paraId="3A5C8CC6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61892972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14:paraId="6E2347BA" w14:textId="77777777" w:rsidTr="009F2BC7">
        <w:trPr>
          <w:trHeight w:val="224"/>
        </w:trPr>
        <w:tc>
          <w:tcPr>
            <w:tcW w:w="9133" w:type="dxa"/>
          </w:tcPr>
          <w:p w14:paraId="58E1AB31" w14:textId="77777777"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Capital Social:</w:t>
            </w:r>
          </w:p>
          <w:p w14:paraId="64716B03" w14:textId="77777777" w:rsidR="009F2BC7" w:rsidRPr="00D41D31" w:rsidRDefault="009F2BC7" w:rsidP="0055234C">
            <w:pPr>
              <w:ind w:left="223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5A838B27" w14:textId="77777777" w:rsidR="00BB3694" w:rsidRDefault="00BB3694" w:rsidP="00ED53A7">
      <w:pPr>
        <w:jc w:val="both"/>
      </w:pPr>
    </w:p>
    <w:p w14:paraId="037E3642" w14:textId="77777777" w:rsidR="00F270B9" w:rsidRDefault="006F08F1" w:rsidP="00ED53A7">
      <w:pPr>
        <w:jc w:val="both"/>
      </w:pPr>
      <w:r>
        <w:t xml:space="preserve">OBS: ENVIAR ESTE FORMULÁRIO JUNTO COM AS DOCUMENTAÇÕES </w:t>
      </w:r>
      <w:r w:rsidRPr="00991A4A">
        <w:rPr>
          <w:b/>
          <w:u w:val="single"/>
        </w:rPr>
        <w:t>EM ARQUIVO ÚNICO</w:t>
      </w:r>
      <w:r>
        <w:t xml:space="preserve"> PARA O E-MAIL: </w:t>
      </w:r>
      <w:hyperlink r:id="rId6" w:history="1">
        <w:r w:rsidR="00ED53A7" w:rsidRPr="009A2DDD">
          <w:rPr>
            <w:rStyle w:val="Hyperlink"/>
          </w:rPr>
          <w:t>obras@sarzedo.mg.gov.br</w:t>
        </w:r>
      </w:hyperlink>
      <w:r w:rsidR="00ED53A7">
        <w:t xml:space="preserve"> e confirmar o recebimento pelo telefone: 31 3577-7040.</w:t>
      </w:r>
    </w:p>
    <w:sectPr w:rsidR="00F270B9" w:rsidSect="006F08F1">
      <w:headerReference w:type="default" r:id="rId7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BB997" w14:textId="77777777" w:rsidR="009F2BC7" w:rsidRDefault="009F2BC7" w:rsidP="009F2BC7">
      <w:r>
        <w:separator/>
      </w:r>
    </w:p>
  </w:endnote>
  <w:endnote w:type="continuationSeparator" w:id="0">
    <w:p w14:paraId="7D51E1D1" w14:textId="77777777" w:rsidR="009F2BC7" w:rsidRDefault="009F2BC7" w:rsidP="009F2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1AED5" w14:textId="77777777" w:rsidR="009F2BC7" w:rsidRDefault="009F2BC7" w:rsidP="009F2BC7">
      <w:r>
        <w:separator/>
      </w:r>
    </w:p>
  </w:footnote>
  <w:footnote w:type="continuationSeparator" w:id="0">
    <w:p w14:paraId="6284D70C" w14:textId="77777777" w:rsidR="009F2BC7" w:rsidRDefault="009F2BC7" w:rsidP="009F2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674"/>
      <w:gridCol w:w="6820"/>
    </w:tblGrid>
    <w:tr w:rsidR="009F2BC7" w:rsidRPr="009F2BC7" w14:paraId="294F6779" w14:textId="77777777" w:rsidTr="0055234C">
      <w:trPr>
        <w:trHeight w:val="1068"/>
        <w:jc w:val="center"/>
      </w:trPr>
      <w:tc>
        <w:tcPr>
          <w:tcW w:w="16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hideMark/>
        </w:tcPr>
        <w:p w14:paraId="43AA6EBC" w14:textId="77777777" w:rsidR="009F2BC7" w:rsidRPr="009F2BC7" w:rsidRDefault="00574552" w:rsidP="009F2BC7">
          <w:pPr>
            <w:widowControl/>
            <w:autoSpaceDE/>
            <w:autoSpaceDN/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</w:pPr>
          <w:r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  <w:object w:dxaOrig="1440" w:dyaOrig="1440" w14:anchorId="03229A6B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6" type="#_x0000_t75" style="position:absolute;margin-left:16.4pt;margin-top:7.7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6" DrawAspect="Content" ObjectID="_1739965477" r:id="rId2"/>
            </w:object>
          </w:r>
        </w:p>
      </w:tc>
      <w:tc>
        <w:tcPr>
          <w:tcW w:w="707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hideMark/>
        </w:tcPr>
        <w:p w14:paraId="7C6704C0" w14:textId="77777777"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sz w:val="32"/>
              <w:szCs w:val="32"/>
              <w:lang w:val="pt-BR" w:eastAsia="pt-BR" w:bidi="ar-SA"/>
            </w:rPr>
          </w:pPr>
          <w:r w:rsidRPr="009F2BC7">
            <w:rPr>
              <w:rFonts w:eastAsia="Times New Roman"/>
              <w:sz w:val="32"/>
              <w:szCs w:val="32"/>
              <w:lang w:val="pt-BR" w:eastAsia="pt-BR" w:bidi="ar-SA"/>
            </w:rPr>
            <w:t>PREFEITURA MUNICIPAL DE SARZEDO</w:t>
          </w:r>
        </w:p>
        <w:p w14:paraId="172E2D84" w14:textId="77777777"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i/>
              <w:sz w:val="18"/>
              <w:szCs w:val="18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Rua Eloy Cândido de Melo, nº 477 - Centro – Sarzedo/MG - CEP. 32.450-000</w:t>
          </w:r>
        </w:p>
        <w:p w14:paraId="6194ECDB" w14:textId="77777777"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b/>
              <w:sz w:val="24"/>
              <w:szCs w:val="20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Fone: (31) 3577-7010 - CNPJ: 01.612.509/0001-58</w:t>
          </w:r>
        </w:p>
      </w:tc>
    </w:tr>
  </w:tbl>
  <w:p w14:paraId="66416598" w14:textId="77777777" w:rsidR="009F2BC7" w:rsidRDefault="009F2BC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BC7"/>
    <w:rsid w:val="001D3BE5"/>
    <w:rsid w:val="00574552"/>
    <w:rsid w:val="006F08F1"/>
    <w:rsid w:val="00991A4A"/>
    <w:rsid w:val="009F2BC7"/>
    <w:rsid w:val="00BB3694"/>
    <w:rsid w:val="00ED53A7"/>
    <w:rsid w:val="00F2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B6CD16"/>
  <w15:docId w15:val="{90A0128C-8C2D-4289-AD81-E4BF45EA4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F2B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9F2BC7"/>
    <w:pPr>
      <w:spacing w:before="72"/>
      <w:ind w:left="14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9F2BC7"/>
    <w:rPr>
      <w:rFonts w:ascii="Arial" w:eastAsia="Arial" w:hAnsi="Arial" w:cs="Arial"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9F2B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F2BC7"/>
    <w:rPr>
      <w:sz w:val="15"/>
      <w:szCs w:val="15"/>
    </w:rPr>
  </w:style>
  <w:style w:type="character" w:customStyle="1" w:styleId="CorpodetextoChar">
    <w:name w:val="Corpo de texto Char"/>
    <w:basedOn w:val="Fontepargpadro"/>
    <w:link w:val="Corpodetexto"/>
    <w:uiPriority w:val="1"/>
    <w:rsid w:val="009F2BC7"/>
    <w:rPr>
      <w:rFonts w:ascii="Arial" w:eastAsia="Arial" w:hAnsi="Arial" w:cs="Arial"/>
      <w:sz w:val="15"/>
      <w:szCs w:val="15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9F2BC7"/>
    <w:pPr>
      <w:spacing w:before="32"/>
      <w:ind w:left="15"/>
    </w:pPr>
  </w:style>
  <w:style w:type="table" w:styleId="Tabelacomgrade">
    <w:name w:val="Table Grid"/>
    <w:basedOn w:val="Tabelanormal"/>
    <w:uiPriority w:val="39"/>
    <w:rsid w:val="009F2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F2BC7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F2BC7"/>
    <w:rPr>
      <w:rFonts w:ascii="Arial" w:eastAsia="Arial" w:hAnsi="Arial" w:cs="Arial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ED53A7"/>
    <w:rPr>
      <w:color w:val="0000FF" w:themeColor="hyperlink"/>
      <w:u w:val="single"/>
    </w:rPr>
  </w:style>
  <w:style w:type="paragraph" w:customStyle="1" w:styleId="Recuodecorpodetexto31">
    <w:name w:val="Recuo de corpo de texto 31"/>
    <w:basedOn w:val="Normal"/>
    <w:rsid w:val="00991A4A"/>
    <w:pPr>
      <w:autoSpaceDE/>
      <w:autoSpaceDN/>
      <w:ind w:left="-567"/>
      <w:jc w:val="both"/>
    </w:pPr>
    <w:rPr>
      <w:rFonts w:ascii="Times New Roman" w:eastAsia="Times New Roman" w:hAnsi="Times New Roman" w:cs="Times New Roman"/>
      <w:sz w:val="24"/>
      <w:szCs w:val="20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bras@sarzedo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windows</cp:lastModifiedBy>
  <cp:revision>2</cp:revision>
  <dcterms:created xsi:type="dcterms:W3CDTF">2023-03-10T17:58:00Z</dcterms:created>
  <dcterms:modified xsi:type="dcterms:W3CDTF">2023-03-10T17:58:00Z</dcterms:modified>
</cp:coreProperties>
</file>