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07495" w14:textId="0C6FF11E" w:rsidR="007C40F9" w:rsidRPr="00877897" w:rsidRDefault="006119E6" w:rsidP="00BE0DD8">
      <w:pPr>
        <w:tabs>
          <w:tab w:val="left" w:pos="2880"/>
          <w:tab w:val="center" w:pos="4873"/>
        </w:tabs>
        <w:spacing w:before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77897">
        <w:rPr>
          <w:rFonts w:ascii="Arial" w:hAnsi="Arial" w:cs="Arial"/>
          <w:b/>
          <w:bCs/>
          <w:sz w:val="24"/>
          <w:szCs w:val="24"/>
        </w:rPr>
        <w:t>TERMO REFERÊNCIA</w:t>
      </w:r>
      <w:r w:rsidR="00877897" w:rsidRPr="00877897">
        <w:rPr>
          <w:rFonts w:ascii="Arial" w:hAnsi="Arial" w:cs="Arial"/>
          <w:b/>
          <w:bCs/>
          <w:sz w:val="24"/>
          <w:szCs w:val="24"/>
        </w:rPr>
        <w:t xml:space="preserve"> – S</w:t>
      </w:r>
      <w:r w:rsidR="007C60BF">
        <w:rPr>
          <w:rFonts w:ascii="Arial" w:hAnsi="Arial" w:cs="Arial"/>
          <w:b/>
          <w:bCs/>
          <w:sz w:val="24"/>
          <w:szCs w:val="24"/>
        </w:rPr>
        <w:t xml:space="preserve">olicitação de compra </w:t>
      </w:r>
      <w:r w:rsidR="00054124">
        <w:rPr>
          <w:rFonts w:ascii="Arial" w:hAnsi="Arial" w:cs="Arial"/>
          <w:b/>
          <w:bCs/>
          <w:sz w:val="24"/>
          <w:szCs w:val="24"/>
        </w:rPr>
        <w:t xml:space="preserve">Nº </w:t>
      </w:r>
      <w:r w:rsidR="00D94B30">
        <w:rPr>
          <w:rFonts w:ascii="Arial" w:hAnsi="Arial" w:cs="Arial"/>
          <w:b/>
          <w:bCs/>
          <w:sz w:val="24"/>
          <w:szCs w:val="24"/>
        </w:rPr>
        <w:t>225</w:t>
      </w:r>
      <w:r w:rsidR="00794FBF">
        <w:rPr>
          <w:rFonts w:ascii="Arial" w:hAnsi="Arial" w:cs="Arial"/>
          <w:b/>
          <w:bCs/>
          <w:sz w:val="24"/>
          <w:szCs w:val="24"/>
        </w:rPr>
        <w:t>/2024</w:t>
      </w:r>
    </w:p>
    <w:p w14:paraId="481D88D7" w14:textId="45B883CC" w:rsidR="00535DD3" w:rsidRPr="000A0988" w:rsidRDefault="00214F83" w:rsidP="00A82565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A0988">
        <w:rPr>
          <w:rFonts w:ascii="Arial" w:hAnsi="Arial" w:cs="Arial"/>
          <w:b/>
          <w:sz w:val="22"/>
          <w:szCs w:val="22"/>
        </w:rPr>
        <w:t>1</w:t>
      </w:r>
      <w:r w:rsidR="00A56AA4" w:rsidRPr="000A0988">
        <w:rPr>
          <w:rFonts w:ascii="Arial" w:hAnsi="Arial" w:cs="Arial"/>
          <w:b/>
          <w:sz w:val="22"/>
          <w:szCs w:val="22"/>
        </w:rPr>
        <w:t xml:space="preserve">. </w:t>
      </w:r>
      <w:r w:rsidR="00535DD3" w:rsidRPr="000A0988">
        <w:rPr>
          <w:rFonts w:ascii="Arial" w:hAnsi="Arial" w:cs="Arial"/>
          <w:b/>
          <w:sz w:val="22"/>
          <w:szCs w:val="22"/>
        </w:rPr>
        <w:t>OBJETO</w:t>
      </w:r>
    </w:p>
    <w:p w14:paraId="64FC5C08" w14:textId="4AD33C51" w:rsidR="001E07B5" w:rsidRDefault="00B85F43" w:rsidP="00565A13">
      <w:pPr>
        <w:spacing w:line="276" w:lineRule="auto"/>
        <w:rPr>
          <w:rFonts w:ascii="Arial" w:hAnsi="Arial" w:cs="Arial"/>
          <w:sz w:val="22"/>
          <w:szCs w:val="22"/>
        </w:rPr>
      </w:pPr>
      <w:r w:rsidRPr="000A0988">
        <w:rPr>
          <w:rFonts w:ascii="Arial" w:hAnsi="Arial" w:cs="Arial"/>
          <w:sz w:val="22"/>
          <w:szCs w:val="22"/>
        </w:rPr>
        <w:t>AQUISIÇÃO</w:t>
      </w:r>
      <w:r w:rsidR="00315A91">
        <w:rPr>
          <w:rFonts w:ascii="Arial" w:hAnsi="Arial" w:cs="Arial"/>
          <w:sz w:val="22"/>
          <w:szCs w:val="22"/>
        </w:rPr>
        <w:t xml:space="preserve"> DE PLÁSTICO OFÍCIO</w:t>
      </w:r>
      <w:r w:rsidR="00DB7374">
        <w:rPr>
          <w:rFonts w:ascii="Arial" w:hAnsi="Arial" w:cs="Arial"/>
          <w:sz w:val="22"/>
          <w:szCs w:val="22"/>
        </w:rPr>
        <w:t>, KIT DE ESPIRAL DE DIVERSOS TAMANHOS PARA ATENDER AS NECESSIDADES DO DEPARTAMENTO DE PESSOAL POR MEIO DA SECRETARIA MUNICIPAL DE ADMINISTRAÇÃO.</w:t>
      </w:r>
    </w:p>
    <w:p w14:paraId="7A96EFED" w14:textId="77777777" w:rsidR="00BF3BBD" w:rsidRPr="000A0988" w:rsidRDefault="00BF3BBD" w:rsidP="00565A13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7E42889" w14:textId="543B90FF" w:rsidR="007C60BF" w:rsidRDefault="007C60BF" w:rsidP="00DF527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 JUSTIFICATIVA</w:t>
      </w:r>
    </w:p>
    <w:p w14:paraId="533E7551" w14:textId="7E80A95B" w:rsidR="007C60BF" w:rsidRDefault="007C60BF" w:rsidP="007C60BF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aquisição deste materi</w:t>
      </w:r>
      <w:r w:rsidR="00EF3342">
        <w:rPr>
          <w:rFonts w:ascii="Arial" w:hAnsi="Arial" w:cs="Arial"/>
          <w:sz w:val="22"/>
          <w:szCs w:val="22"/>
        </w:rPr>
        <w:t xml:space="preserve">al </w:t>
      </w:r>
      <w:r>
        <w:rPr>
          <w:rFonts w:ascii="Arial" w:hAnsi="Arial" w:cs="Arial"/>
          <w:sz w:val="22"/>
          <w:szCs w:val="22"/>
        </w:rPr>
        <w:t xml:space="preserve">se faz necessário para atender as atividades desenvolvidas pelo </w:t>
      </w:r>
      <w:r w:rsidR="003076C0">
        <w:rPr>
          <w:rFonts w:ascii="Arial" w:hAnsi="Arial" w:cs="Arial"/>
          <w:sz w:val="22"/>
          <w:szCs w:val="22"/>
        </w:rPr>
        <w:t>setor</w:t>
      </w:r>
      <w:r>
        <w:rPr>
          <w:rFonts w:ascii="Arial" w:hAnsi="Arial" w:cs="Arial"/>
          <w:sz w:val="22"/>
          <w:szCs w:val="22"/>
        </w:rPr>
        <w:t xml:space="preserve"> </w:t>
      </w:r>
      <w:r w:rsidR="00315A91">
        <w:rPr>
          <w:rFonts w:ascii="Arial" w:hAnsi="Arial" w:cs="Arial"/>
          <w:sz w:val="22"/>
          <w:szCs w:val="22"/>
        </w:rPr>
        <w:t>d</w:t>
      </w:r>
      <w:r w:rsidR="003076C0">
        <w:rPr>
          <w:rFonts w:ascii="Arial" w:hAnsi="Arial" w:cs="Arial"/>
          <w:sz w:val="22"/>
          <w:szCs w:val="22"/>
        </w:rPr>
        <w:t xml:space="preserve">e Departamento de Pessoal </w:t>
      </w:r>
      <w:r>
        <w:rPr>
          <w:rFonts w:ascii="Arial" w:hAnsi="Arial" w:cs="Arial"/>
          <w:sz w:val="22"/>
          <w:szCs w:val="22"/>
        </w:rPr>
        <w:t xml:space="preserve">da Secretaria Municipal </w:t>
      </w:r>
      <w:r w:rsidR="003076C0">
        <w:rPr>
          <w:rFonts w:ascii="Arial" w:hAnsi="Arial" w:cs="Arial"/>
          <w:sz w:val="22"/>
          <w:szCs w:val="22"/>
        </w:rPr>
        <w:t>de Administração</w:t>
      </w:r>
      <w:r>
        <w:rPr>
          <w:rFonts w:ascii="Arial" w:hAnsi="Arial" w:cs="Arial"/>
          <w:sz w:val="22"/>
          <w:szCs w:val="22"/>
        </w:rPr>
        <w:t>. Este</w:t>
      </w:r>
      <w:r w:rsidR="00315A9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materia</w:t>
      </w:r>
      <w:r w:rsidR="00315A91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 xml:space="preserve"> servir</w:t>
      </w:r>
      <w:r w:rsidR="00315A91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para melhorar a</w:t>
      </w:r>
      <w:r w:rsidR="00315A91">
        <w:rPr>
          <w:rFonts w:ascii="Arial" w:hAnsi="Arial" w:cs="Arial"/>
          <w:sz w:val="22"/>
          <w:szCs w:val="22"/>
        </w:rPr>
        <w:t xml:space="preserve"> organização dos documentos dos servidores no ato da contratação</w:t>
      </w:r>
      <w:r>
        <w:rPr>
          <w:rFonts w:ascii="Arial" w:hAnsi="Arial" w:cs="Arial"/>
          <w:sz w:val="22"/>
          <w:szCs w:val="22"/>
        </w:rPr>
        <w:t xml:space="preserve"> </w:t>
      </w:r>
      <w:r w:rsidR="00DE4D1E">
        <w:rPr>
          <w:rFonts w:ascii="Arial" w:hAnsi="Arial" w:cs="Arial"/>
          <w:sz w:val="22"/>
          <w:szCs w:val="22"/>
        </w:rPr>
        <w:t>do</w:t>
      </w:r>
      <w:r w:rsidR="00315A91">
        <w:rPr>
          <w:rFonts w:ascii="Arial" w:hAnsi="Arial" w:cs="Arial"/>
          <w:sz w:val="22"/>
          <w:szCs w:val="22"/>
        </w:rPr>
        <w:t xml:space="preserve"> setor de Departamento de Pessoal</w:t>
      </w:r>
      <w:r>
        <w:rPr>
          <w:rFonts w:ascii="Arial" w:hAnsi="Arial" w:cs="Arial"/>
          <w:sz w:val="22"/>
          <w:szCs w:val="22"/>
        </w:rPr>
        <w:t xml:space="preserve">, bem como </w:t>
      </w:r>
      <w:r w:rsidR="00315A91">
        <w:rPr>
          <w:rFonts w:ascii="Arial" w:hAnsi="Arial" w:cs="Arial"/>
          <w:sz w:val="22"/>
          <w:szCs w:val="22"/>
        </w:rPr>
        <w:t>arquivar</w:t>
      </w:r>
      <w:r w:rsidR="00DB7374">
        <w:rPr>
          <w:rFonts w:ascii="Arial" w:hAnsi="Arial" w:cs="Arial"/>
          <w:sz w:val="22"/>
          <w:szCs w:val="22"/>
        </w:rPr>
        <w:t>,</w:t>
      </w:r>
      <w:r w:rsidR="00315A91">
        <w:rPr>
          <w:rFonts w:ascii="Arial" w:hAnsi="Arial" w:cs="Arial"/>
          <w:sz w:val="22"/>
          <w:szCs w:val="22"/>
        </w:rPr>
        <w:t xml:space="preserve"> </w:t>
      </w:r>
      <w:r w:rsidR="00F075F5">
        <w:rPr>
          <w:rFonts w:ascii="Arial" w:hAnsi="Arial" w:cs="Arial"/>
          <w:sz w:val="22"/>
          <w:szCs w:val="22"/>
        </w:rPr>
        <w:t xml:space="preserve">encadernar e </w:t>
      </w:r>
      <w:r w:rsidR="00F720CF">
        <w:rPr>
          <w:rFonts w:ascii="Arial" w:hAnsi="Arial" w:cs="Arial"/>
          <w:sz w:val="22"/>
          <w:szCs w:val="22"/>
        </w:rPr>
        <w:t>deixar os documentos livre de danificações</w:t>
      </w:r>
      <w:r>
        <w:rPr>
          <w:rFonts w:ascii="Arial" w:hAnsi="Arial" w:cs="Arial"/>
          <w:sz w:val="22"/>
          <w:szCs w:val="22"/>
        </w:rPr>
        <w:t xml:space="preserve">.  </w:t>
      </w:r>
    </w:p>
    <w:p w14:paraId="6BADEDAD" w14:textId="2F2128B3" w:rsidR="007C60BF" w:rsidRDefault="007C60BF" w:rsidP="007C60BF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Para que se cumpram os propósitos </w:t>
      </w:r>
      <w:r w:rsidR="00F720CF">
        <w:rPr>
          <w:rFonts w:ascii="Arial" w:hAnsi="Arial" w:cs="Arial"/>
          <w:sz w:val="22"/>
          <w:szCs w:val="22"/>
        </w:rPr>
        <w:t>das demandas são necessários uma quantidade razoável de materiais solicitados que irá proporcionar execu</w:t>
      </w:r>
      <w:r w:rsidR="0099288A">
        <w:rPr>
          <w:rFonts w:ascii="Arial" w:hAnsi="Arial" w:cs="Arial"/>
          <w:sz w:val="22"/>
          <w:szCs w:val="22"/>
        </w:rPr>
        <w:t>ção</w:t>
      </w:r>
      <w:r w:rsidR="00D83B66">
        <w:rPr>
          <w:rFonts w:ascii="Arial" w:hAnsi="Arial" w:cs="Arial"/>
          <w:sz w:val="22"/>
          <w:szCs w:val="22"/>
        </w:rPr>
        <w:t xml:space="preserve"> adequada</w:t>
      </w:r>
      <w:r w:rsidR="00F720CF">
        <w:rPr>
          <w:rFonts w:ascii="Arial" w:hAnsi="Arial" w:cs="Arial"/>
          <w:sz w:val="22"/>
          <w:szCs w:val="22"/>
        </w:rPr>
        <w:t xml:space="preserve"> d</w:t>
      </w:r>
      <w:r w:rsidR="00794FBF">
        <w:rPr>
          <w:rFonts w:ascii="Arial" w:hAnsi="Arial" w:cs="Arial"/>
          <w:sz w:val="22"/>
          <w:szCs w:val="22"/>
        </w:rPr>
        <w:t>os serviços no setor.</w:t>
      </w:r>
    </w:p>
    <w:p w14:paraId="1E8D0992" w14:textId="15A3D401" w:rsidR="007C60BF" w:rsidRDefault="00C40B3B" w:rsidP="00DF5277">
      <w:pPr>
        <w:rPr>
          <w:rFonts w:ascii="Arial" w:hAnsi="Arial" w:cs="Arial"/>
          <w:bCs/>
          <w:sz w:val="22"/>
          <w:szCs w:val="22"/>
        </w:rPr>
      </w:pPr>
      <w:r w:rsidRPr="00990888">
        <w:rPr>
          <w:rFonts w:ascii="Arial" w:hAnsi="Arial" w:cs="Arial"/>
          <w:bCs/>
          <w:sz w:val="22"/>
          <w:szCs w:val="22"/>
        </w:rPr>
        <w:t xml:space="preserve">A aquisição </w:t>
      </w:r>
      <w:r w:rsidR="00F075F5">
        <w:rPr>
          <w:rFonts w:ascii="Arial" w:hAnsi="Arial" w:cs="Arial"/>
          <w:bCs/>
          <w:sz w:val="22"/>
          <w:szCs w:val="22"/>
        </w:rPr>
        <w:t>destes materiais tem o intuito de facilitar o manuseio na confecção de apostilas</w:t>
      </w:r>
      <w:r w:rsidR="00EF3342">
        <w:rPr>
          <w:rFonts w:ascii="Arial" w:hAnsi="Arial" w:cs="Arial"/>
          <w:bCs/>
          <w:sz w:val="22"/>
          <w:szCs w:val="22"/>
        </w:rPr>
        <w:t>,</w:t>
      </w:r>
      <w:r w:rsidRPr="00990888">
        <w:rPr>
          <w:rFonts w:ascii="Arial" w:hAnsi="Arial" w:cs="Arial"/>
          <w:bCs/>
          <w:sz w:val="22"/>
          <w:szCs w:val="22"/>
        </w:rPr>
        <w:t xml:space="preserve"> </w:t>
      </w:r>
      <w:r w:rsidR="00990888" w:rsidRPr="00990888">
        <w:rPr>
          <w:rFonts w:ascii="Arial" w:hAnsi="Arial" w:cs="Arial"/>
          <w:bCs/>
          <w:sz w:val="22"/>
          <w:szCs w:val="22"/>
        </w:rPr>
        <w:t>organização</w:t>
      </w:r>
      <w:r w:rsidR="00123527">
        <w:rPr>
          <w:rFonts w:ascii="Arial" w:hAnsi="Arial" w:cs="Arial"/>
          <w:bCs/>
          <w:sz w:val="22"/>
          <w:szCs w:val="22"/>
        </w:rPr>
        <w:t xml:space="preserve"> de documentos dos servidores e na organização dos arquivo</w:t>
      </w:r>
      <w:r w:rsidR="00A13864">
        <w:rPr>
          <w:rFonts w:ascii="Arial" w:hAnsi="Arial" w:cs="Arial"/>
          <w:bCs/>
          <w:sz w:val="22"/>
          <w:szCs w:val="22"/>
        </w:rPr>
        <w:t>s</w:t>
      </w:r>
      <w:r w:rsidR="00990888">
        <w:rPr>
          <w:rFonts w:ascii="Arial" w:hAnsi="Arial" w:cs="Arial"/>
          <w:bCs/>
          <w:sz w:val="22"/>
          <w:szCs w:val="22"/>
        </w:rPr>
        <w:t>.</w:t>
      </w:r>
    </w:p>
    <w:p w14:paraId="1F008778" w14:textId="77777777" w:rsidR="00BF3BBD" w:rsidRPr="00990888" w:rsidRDefault="00BF3BBD" w:rsidP="00DF5277">
      <w:pPr>
        <w:rPr>
          <w:rFonts w:ascii="Arial" w:hAnsi="Arial" w:cs="Arial"/>
          <w:bCs/>
          <w:sz w:val="22"/>
          <w:szCs w:val="22"/>
        </w:rPr>
      </w:pPr>
    </w:p>
    <w:p w14:paraId="05BA26CE" w14:textId="7CCB35DF" w:rsidR="00731B45" w:rsidRDefault="007C60BF" w:rsidP="00DF527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3. </w:t>
      </w:r>
      <w:r w:rsidR="00731B45" w:rsidRPr="000A0988">
        <w:rPr>
          <w:rFonts w:ascii="Arial" w:hAnsi="Arial" w:cs="Arial"/>
          <w:b/>
          <w:sz w:val="22"/>
          <w:szCs w:val="22"/>
        </w:rPr>
        <w:t xml:space="preserve">CARACTERIZAÇÃO DO OBJETO  </w:t>
      </w:r>
    </w:p>
    <w:p w14:paraId="40447D19" w14:textId="77777777" w:rsidR="00756CF7" w:rsidRPr="000A0988" w:rsidRDefault="00756CF7" w:rsidP="00DF5277">
      <w:pPr>
        <w:rPr>
          <w:rFonts w:ascii="Arial" w:hAnsi="Arial" w:cs="Arial"/>
          <w:b/>
          <w:sz w:val="22"/>
          <w:szCs w:val="22"/>
        </w:rPr>
      </w:pPr>
    </w:p>
    <w:tbl>
      <w:tblPr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641"/>
        <w:gridCol w:w="752"/>
        <w:gridCol w:w="8074"/>
      </w:tblGrid>
      <w:tr w:rsidR="00756CF7" w:rsidRPr="00756CF7" w14:paraId="4D91C9AD" w14:textId="77777777" w:rsidTr="00DB7374">
        <w:trPr>
          <w:trHeight w:val="300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24400C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B9E2E7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QTD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74289E3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EB0BEBB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DESCRIÇÃO PRODUTO</w:t>
            </w:r>
          </w:p>
        </w:tc>
      </w:tr>
      <w:tr w:rsidR="00756CF7" w:rsidRPr="00756CF7" w14:paraId="137FE72E" w14:textId="77777777" w:rsidTr="00DB737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BF19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 w:rsidRPr="00756CF7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A0656" w14:textId="6544507E" w:rsidR="00756CF7" w:rsidRPr="00756CF7" w:rsidRDefault="00990888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2.500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1EC95" w14:textId="290FE296" w:rsidR="00756CF7" w:rsidRPr="00756CF7" w:rsidRDefault="00123527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PC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DD3B7" w14:textId="253C9B15" w:rsidR="00756CF7" w:rsidRPr="00756CF7" w:rsidRDefault="00990888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PLÁSTICO OFÍCIO- </w:t>
            </w:r>
            <w:r w:rsidR="00794FBF">
              <w:rPr>
                <w:rFonts w:ascii="Arial" w:hAnsi="Arial" w:cs="Arial"/>
                <w:color w:val="000000"/>
              </w:rPr>
              <w:t>ESPESSURA FINA, MEDINDO 240mm X 3</w:t>
            </w:r>
            <w:r w:rsidR="00B6001B">
              <w:rPr>
                <w:rFonts w:ascii="Arial" w:hAnsi="Arial" w:cs="Arial"/>
                <w:color w:val="000000"/>
              </w:rPr>
              <w:t>25</w:t>
            </w:r>
            <w:r w:rsidR="00794FBF">
              <w:rPr>
                <w:rFonts w:ascii="Arial" w:hAnsi="Arial" w:cs="Arial"/>
                <w:color w:val="000000"/>
              </w:rPr>
              <w:t>mm- COM 2 FUROS. CONTENDO 100 UNIDADES EM CADA PACOTE.</w:t>
            </w:r>
          </w:p>
        </w:tc>
      </w:tr>
      <w:tr w:rsidR="004A3C09" w:rsidRPr="00756CF7" w14:paraId="031C6F34" w14:textId="77777777" w:rsidTr="00DB737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86727" w14:textId="7F6BE715" w:rsidR="004A3C09" w:rsidRPr="00756CF7" w:rsidRDefault="004A3C09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CA064D" w14:textId="62DD1F88" w:rsidR="004A3C09" w:rsidRDefault="00EF3342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1.600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60AE96" w14:textId="70E83083" w:rsidR="004A3C09" w:rsidRPr="00756CF7" w:rsidRDefault="00123527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PC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4DCAF" w14:textId="4DF08AF5" w:rsidR="004A3C09" w:rsidRDefault="004A3C09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KIT DE ESPIRAL</w:t>
            </w:r>
            <w:r w:rsidR="00097EEC">
              <w:rPr>
                <w:rFonts w:ascii="Arial" w:hAnsi="Arial" w:cs="Arial"/>
                <w:color w:val="000000"/>
              </w:rPr>
              <w:t xml:space="preserve"> PARA ENCADERNAÇÃO</w:t>
            </w:r>
            <w:r>
              <w:rPr>
                <w:rFonts w:ascii="Arial" w:hAnsi="Arial" w:cs="Arial"/>
                <w:color w:val="000000"/>
              </w:rPr>
              <w:t xml:space="preserve">– COR PRETO, COM </w:t>
            </w:r>
            <w:r w:rsidR="00DB7374">
              <w:rPr>
                <w:rFonts w:ascii="Arial" w:hAnsi="Arial" w:cs="Arial"/>
                <w:color w:val="000000"/>
              </w:rPr>
              <w:t xml:space="preserve">DIVERSOS </w:t>
            </w:r>
            <w:r>
              <w:rPr>
                <w:rFonts w:ascii="Arial" w:hAnsi="Arial" w:cs="Arial"/>
                <w:color w:val="000000"/>
              </w:rPr>
              <w:t>TAMANHOS MEDINDO CADA UM:</w:t>
            </w:r>
          </w:p>
          <w:p w14:paraId="4BAB1E43" w14:textId="77777777" w:rsidR="00123527" w:rsidRDefault="00123527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</w:p>
          <w:p w14:paraId="5A6AE4B2" w14:textId="64DDE3BC" w:rsidR="004A3C09" w:rsidRDefault="004A3C09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09 mm- 200 Unidades</w:t>
            </w:r>
            <w:r w:rsidR="00DB7374">
              <w:rPr>
                <w:rFonts w:ascii="Arial" w:hAnsi="Arial" w:cs="Arial"/>
                <w:color w:val="000000"/>
              </w:rPr>
              <w:t>;</w:t>
            </w:r>
          </w:p>
          <w:p w14:paraId="3DB8CAC9" w14:textId="24244D1C" w:rsidR="004A3C09" w:rsidRDefault="00DB7374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 mm- 200 Unidades;</w:t>
            </w:r>
          </w:p>
          <w:p w14:paraId="73884CE5" w14:textId="6B257404" w:rsidR="00DB7374" w:rsidRDefault="00DB7374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 mm- 200 Unidades;</w:t>
            </w:r>
          </w:p>
          <w:p w14:paraId="3FF9B93F" w14:textId="79D8CF84" w:rsidR="006C4899" w:rsidRDefault="006C4899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 mm- 200 Unidades</w:t>
            </w:r>
          </w:p>
          <w:p w14:paraId="6AD69C6D" w14:textId="1E8C7D96" w:rsidR="00B6001B" w:rsidRDefault="00B6001B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 mm- 200 Unidades</w:t>
            </w:r>
          </w:p>
          <w:p w14:paraId="28978140" w14:textId="5752C9F2" w:rsidR="00B6001B" w:rsidRDefault="00B6001B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29 mm- 200 Unidades</w:t>
            </w:r>
          </w:p>
          <w:p w14:paraId="6D8A46DB" w14:textId="77777777" w:rsidR="004A3C09" w:rsidRDefault="00B6001B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33 mm- 200 Unidades</w:t>
            </w:r>
          </w:p>
          <w:p w14:paraId="12167894" w14:textId="4A36F35B" w:rsidR="00B6001B" w:rsidRDefault="00B6001B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  <w:r w:rsidR="00584335">
              <w:rPr>
                <w:rFonts w:ascii="Arial" w:hAnsi="Arial" w:cs="Arial"/>
                <w:color w:val="000000"/>
              </w:rPr>
              <w:t>5</w:t>
            </w:r>
            <w:r>
              <w:rPr>
                <w:rFonts w:ascii="Arial" w:hAnsi="Arial" w:cs="Arial"/>
                <w:color w:val="000000"/>
              </w:rPr>
              <w:t xml:space="preserve"> mm- 200 Unidades</w:t>
            </w:r>
          </w:p>
        </w:tc>
      </w:tr>
    </w:tbl>
    <w:p w14:paraId="3ACE9B60" w14:textId="77777777" w:rsidR="00BF3BBD" w:rsidRDefault="00BF3BBD" w:rsidP="0010072D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3EEABF6" w14:textId="57503358" w:rsidR="0010072D" w:rsidRPr="000A0988" w:rsidRDefault="0010072D" w:rsidP="0010072D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A0988">
        <w:rPr>
          <w:rFonts w:ascii="Arial" w:hAnsi="Arial" w:cs="Arial"/>
          <w:b/>
          <w:sz w:val="22"/>
          <w:szCs w:val="22"/>
        </w:rPr>
        <w:t xml:space="preserve">4. LOCAL DE ENTREGA </w:t>
      </w:r>
    </w:p>
    <w:p w14:paraId="1647C5E0" w14:textId="2876DEEA" w:rsidR="0010072D" w:rsidRPr="000A0988" w:rsidRDefault="00FB1982" w:rsidP="0010072D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Setor de Almoxarifado</w:t>
      </w:r>
      <w:r w:rsidR="0010072D" w:rsidRPr="000A098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–</w:t>
      </w:r>
      <w:r w:rsidR="0010072D" w:rsidRPr="000A098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Eduardo </w:t>
      </w:r>
      <w:proofErr w:type="spellStart"/>
      <w:r>
        <w:rPr>
          <w:rFonts w:ascii="Arial" w:hAnsi="Arial" w:cs="Arial"/>
          <w:sz w:val="22"/>
          <w:szCs w:val="22"/>
        </w:rPr>
        <w:t>Cozac</w:t>
      </w:r>
      <w:proofErr w:type="spellEnd"/>
      <w:r>
        <w:rPr>
          <w:rFonts w:ascii="Arial" w:hAnsi="Arial" w:cs="Arial"/>
          <w:sz w:val="22"/>
          <w:szCs w:val="22"/>
        </w:rPr>
        <w:t xml:space="preserve"> 357 bairro Centro – Sarzedo - </w:t>
      </w:r>
      <w:r w:rsidR="0010072D" w:rsidRPr="000A0988">
        <w:rPr>
          <w:rFonts w:ascii="Arial" w:hAnsi="Arial" w:cs="Arial"/>
          <w:sz w:val="22"/>
          <w:szCs w:val="22"/>
        </w:rPr>
        <w:t xml:space="preserve">CEP: 32.450-000, de segunda a sexta feira, das 08:30h às </w:t>
      </w:r>
      <w:r>
        <w:rPr>
          <w:rFonts w:ascii="Arial" w:hAnsi="Arial" w:cs="Arial"/>
          <w:sz w:val="22"/>
          <w:szCs w:val="22"/>
        </w:rPr>
        <w:t xml:space="preserve">11:30 e 13:00 as </w:t>
      </w:r>
      <w:r w:rsidR="0010072D" w:rsidRPr="000A0988">
        <w:rPr>
          <w:rFonts w:ascii="Arial" w:hAnsi="Arial" w:cs="Arial"/>
          <w:sz w:val="22"/>
          <w:szCs w:val="22"/>
        </w:rPr>
        <w:t xml:space="preserve">16:30hs. </w:t>
      </w:r>
    </w:p>
    <w:p w14:paraId="5A7EDD1E" w14:textId="15365943" w:rsidR="0010072D" w:rsidRPr="000A0988" w:rsidRDefault="007C60BF" w:rsidP="0010072D">
      <w:pPr>
        <w:pStyle w:val="Default"/>
        <w:spacing w:before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 </w:t>
      </w:r>
      <w:r w:rsidR="0010072D" w:rsidRPr="000A0988">
        <w:rPr>
          <w:rFonts w:ascii="Arial" w:hAnsi="Arial" w:cs="Arial"/>
          <w:b/>
          <w:bCs/>
          <w:sz w:val="22"/>
          <w:szCs w:val="22"/>
        </w:rPr>
        <w:t xml:space="preserve">CONDIÇÕES DE ENTREGA: </w:t>
      </w:r>
    </w:p>
    <w:p w14:paraId="4FF5B152" w14:textId="77777777" w:rsidR="0010072D" w:rsidRPr="000A0988" w:rsidRDefault="0010072D" w:rsidP="0010072D">
      <w:pPr>
        <w:pStyle w:val="Default"/>
        <w:spacing w:before="120" w:line="276" w:lineRule="auto"/>
        <w:jc w:val="both"/>
        <w:rPr>
          <w:rFonts w:ascii="Arial" w:hAnsi="Arial" w:cs="Arial"/>
          <w:sz w:val="22"/>
          <w:szCs w:val="22"/>
        </w:rPr>
      </w:pPr>
      <w:r w:rsidRPr="000A0988">
        <w:rPr>
          <w:rFonts w:ascii="Arial" w:hAnsi="Arial" w:cs="Arial"/>
          <w:sz w:val="22"/>
          <w:szCs w:val="22"/>
        </w:rPr>
        <w:t>a) Entrega única</w:t>
      </w:r>
    </w:p>
    <w:p w14:paraId="3D3BD82A" w14:textId="74FD3E08" w:rsidR="00FB1982" w:rsidRDefault="007C60BF" w:rsidP="00D605AF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6. </w:t>
      </w:r>
      <w:r w:rsidR="0010072D" w:rsidRPr="0073357F">
        <w:rPr>
          <w:rFonts w:ascii="Arial" w:hAnsi="Arial" w:cs="Arial"/>
          <w:b/>
          <w:sz w:val="22"/>
          <w:szCs w:val="22"/>
        </w:rPr>
        <w:t>DOTAÇÃO ORÇAMENTÁRIA</w:t>
      </w:r>
    </w:p>
    <w:p w14:paraId="79EAEACD" w14:textId="77777777" w:rsidR="00123527" w:rsidRDefault="00123527" w:rsidP="00D605AF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C046471" w14:textId="77777777" w:rsidR="007C60BF" w:rsidRPr="0073357F" w:rsidRDefault="007C60BF" w:rsidP="00D605AF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3A47F92" w14:textId="3AF2A93E" w:rsidR="00906FEA" w:rsidRPr="0073357F" w:rsidRDefault="00906FEA" w:rsidP="00D605AF">
      <w:pPr>
        <w:pStyle w:val="SemEspaamento"/>
        <w:spacing w:before="0" w:line="276" w:lineRule="auto"/>
        <w:rPr>
          <w:rFonts w:ascii="Arial" w:hAnsi="Arial" w:cs="Arial"/>
          <w:b/>
          <w:bCs/>
        </w:rPr>
      </w:pPr>
      <w:r w:rsidRPr="0073357F">
        <w:rPr>
          <w:rFonts w:ascii="Arial" w:hAnsi="Arial" w:cs="Arial"/>
          <w:b/>
          <w:bCs/>
        </w:rPr>
        <w:lastRenderedPageBreak/>
        <w:t xml:space="preserve"> MANUT. SECRET. MUNIC. </w:t>
      </w:r>
      <w:r w:rsidR="00054124">
        <w:rPr>
          <w:rFonts w:ascii="Arial" w:hAnsi="Arial" w:cs="Arial"/>
          <w:b/>
          <w:bCs/>
        </w:rPr>
        <w:t>ADMINISTRAÇÃO</w:t>
      </w:r>
    </w:p>
    <w:p w14:paraId="55A7830D" w14:textId="41DD47DD" w:rsidR="0073357F" w:rsidRDefault="00A77BD9" w:rsidP="0010072D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>Atividade: 02</w:t>
      </w:r>
      <w:r w:rsidR="00906FEA" w:rsidRPr="0073357F">
        <w:rPr>
          <w:rFonts w:ascii="Arial" w:hAnsi="Arial" w:cs="Arial"/>
        </w:rPr>
        <w:t>.</w:t>
      </w:r>
      <w:r>
        <w:rPr>
          <w:rFonts w:ascii="Arial" w:hAnsi="Arial" w:cs="Arial"/>
        </w:rPr>
        <w:t>05</w:t>
      </w:r>
      <w:r w:rsidR="0073357F" w:rsidRPr="0073357F">
        <w:rPr>
          <w:rFonts w:ascii="Arial" w:hAnsi="Arial" w:cs="Arial"/>
        </w:rPr>
        <w:t>.</w:t>
      </w:r>
      <w:r>
        <w:rPr>
          <w:rFonts w:ascii="Arial" w:hAnsi="Arial" w:cs="Arial"/>
        </w:rPr>
        <w:t>04.</w:t>
      </w:r>
      <w:r>
        <w:rPr>
          <w:rFonts w:ascii="ArialMT" w:eastAsia="Times New Roman" w:hAnsi="ArialMT"/>
          <w:color w:val="000000"/>
          <w:lang w:eastAsia="pt-BR"/>
        </w:rPr>
        <w:t>122</w:t>
      </w:r>
      <w:r w:rsidR="0073357F" w:rsidRPr="0073357F">
        <w:rPr>
          <w:rFonts w:ascii="ArialMT" w:eastAsia="Times New Roman" w:hAnsi="ArialMT"/>
          <w:color w:val="000000"/>
          <w:lang w:eastAsia="pt-BR"/>
        </w:rPr>
        <w:t>.</w:t>
      </w:r>
      <w:r>
        <w:rPr>
          <w:rFonts w:ascii="ArialMT" w:eastAsia="Times New Roman" w:hAnsi="ArialMT"/>
          <w:color w:val="000000"/>
          <w:lang w:eastAsia="pt-BR"/>
        </w:rPr>
        <w:t>0402</w:t>
      </w:r>
      <w:r w:rsidR="0073357F" w:rsidRPr="0073357F">
        <w:rPr>
          <w:rFonts w:ascii="ArialMT" w:eastAsia="Times New Roman" w:hAnsi="ArialMT"/>
          <w:color w:val="000000"/>
          <w:lang w:eastAsia="pt-BR"/>
        </w:rPr>
        <w:t>.</w:t>
      </w:r>
      <w:r>
        <w:rPr>
          <w:rFonts w:ascii="ArialMT" w:eastAsia="Times New Roman" w:hAnsi="ArialMT"/>
          <w:color w:val="000000"/>
          <w:lang w:eastAsia="pt-BR"/>
        </w:rPr>
        <w:t>2023</w:t>
      </w:r>
      <w:r w:rsidR="0073357F" w:rsidRPr="0073357F">
        <w:rPr>
          <w:rFonts w:ascii="ArialMT" w:eastAsia="Times New Roman" w:hAnsi="ArialMT"/>
          <w:color w:val="000000"/>
          <w:lang w:eastAsia="pt-BR"/>
        </w:rPr>
        <w:t xml:space="preserve">- MATERIAL DE </w:t>
      </w:r>
      <w:r w:rsidR="005A1F32">
        <w:rPr>
          <w:rFonts w:ascii="ArialMT" w:eastAsia="Times New Roman" w:hAnsi="ArialMT"/>
          <w:color w:val="000000"/>
          <w:lang w:eastAsia="pt-BR"/>
        </w:rPr>
        <w:t>USO/</w:t>
      </w:r>
      <w:r w:rsidR="0073357F" w:rsidRPr="0073357F">
        <w:rPr>
          <w:rFonts w:ascii="ArialMT" w:eastAsia="Times New Roman" w:hAnsi="ArialMT"/>
          <w:color w:val="000000"/>
          <w:lang w:eastAsia="pt-BR"/>
        </w:rPr>
        <w:t>CONSUMO</w:t>
      </w:r>
      <w:r w:rsidR="0073357F" w:rsidRPr="0073357F">
        <w:rPr>
          <w:rFonts w:ascii="Arial" w:hAnsi="Arial" w:cs="Arial"/>
        </w:rPr>
        <w:t xml:space="preserve"> </w:t>
      </w:r>
    </w:p>
    <w:p w14:paraId="76AEF51D" w14:textId="2D35B2B1" w:rsidR="00A77BD9" w:rsidRDefault="00A77BD9" w:rsidP="0010072D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>Natureza da despesa: 339030</w:t>
      </w:r>
    </w:p>
    <w:p w14:paraId="58948D20" w14:textId="2F0A4A36" w:rsidR="00A77BD9" w:rsidRDefault="00A77BD9" w:rsidP="0010072D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>Fonte de recurso: 1.500.000</w:t>
      </w:r>
    </w:p>
    <w:p w14:paraId="48562248" w14:textId="5D3BE08C" w:rsidR="00A77BD9" w:rsidRPr="0073357F" w:rsidRDefault="00A77BD9" w:rsidP="0010072D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>Ficha: 116</w:t>
      </w:r>
    </w:p>
    <w:p w14:paraId="5A143D4B" w14:textId="29CA4865" w:rsidR="007157ED" w:rsidRPr="0073357F" w:rsidRDefault="007157ED" w:rsidP="0010072D">
      <w:pPr>
        <w:pStyle w:val="SemEspaamento"/>
        <w:spacing w:before="0"/>
        <w:rPr>
          <w:rFonts w:ascii="Arial" w:hAnsi="Arial" w:cs="Arial"/>
        </w:rPr>
      </w:pPr>
    </w:p>
    <w:p w14:paraId="309F41CA" w14:textId="77777777" w:rsidR="0073357F" w:rsidRDefault="0073357F" w:rsidP="0010072D">
      <w:pPr>
        <w:pStyle w:val="SemEspaamento"/>
        <w:spacing w:before="0"/>
        <w:rPr>
          <w:rFonts w:ascii="Arial" w:hAnsi="Arial" w:cs="Arial"/>
        </w:rPr>
      </w:pPr>
    </w:p>
    <w:p w14:paraId="3DB97E05" w14:textId="4BC36FEA" w:rsidR="0010072D" w:rsidRPr="000A0988" w:rsidRDefault="0010072D" w:rsidP="0010072D">
      <w:pPr>
        <w:pStyle w:val="SemEspaamento"/>
        <w:spacing w:before="0"/>
        <w:rPr>
          <w:rFonts w:ascii="Arial" w:hAnsi="Arial" w:cs="Arial"/>
        </w:rPr>
      </w:pPr>
      <w:r w:rsidRPr="000A0988">
        <w:rPr>
          <w:rFonts w:ascii="Arial" w:hAnsi="Arial" w:cs="Arial"/>
        </w:rPr>
        <w:t xml:space="preserve">A solicitação encontra-se cadastrada no Sistema de Compras </w:t>
      </w:r>
      <w:r w:rsidR="00054124">
        <w:rPr>
          <w:rFonts w:ascii="Arial" w:hAnsi="Arial" w:cs="Arial"/>
        </w:rPr>
        <w:t>N</w:t>
      </w:r>
      <w:r w:rsidRPr="000A0988">
        <w:rPr>
          <w:rFonts w:ascii="Arial" w:hAnsi="Arial" w:cs="Arial"/>
        </w:rPr>
        <w:t xml:space="preserve">º </w:t>
      </w:r>
      <w:r w:rsidR="000C265A">
        <w:rPr>
          <w:rFonts w:ascii="Arial" w:hAnsi="Arial" w:cs="Arial"/>
        </w:rPr>
        <w:t>225</w:t>
      </w:r>
      <w:r w:rsidR="00794FBF">
        <w:rPr>
          <w:rFonts w:ascii="Arial" w:hAnsi="Arial" w:cs="Arial"/>
        </w:rPr>
        <w:t>/2024</w:t>
      </w:r>
    </w:p>
    <w:p w14:paraId="10244941" w14:textId="77777777" w:rsidR="0010072D" w:rsidRDefault="0010072D" w:rsidP="0010072D">
      <w:pPr>
        <w:spacing w:line="276" w:lineRule="auto"/>
        <w:rPr>
          <w:rFonts w:ascii="Arial" w:hAnsi="Arial" w:cs="Arial"/>
          <w:sz w:val="22"/>
          <w:szCs w:val="22"/>
        </w:rPr>
      </w:pPr>
    </w:p>
    <w:p w14:paraId="0AD86E85" w14:textId="77777777" w:rsidR="00700B79" w:rsidRDefault="00700B79" w:rsidP="0010072D">
      <w:pPr>
        <w:spacing w:line="276" w:lineRule="auto"/>
        <w:rPr>
          <w:rFonts w:ascii="Arial" w:hAnsi="Arial" w:cs="Arial"/>
          <w:sz w:val="22"/>
          <w:szCs w:val="22"/>
        </w:rPr>
      </w:pPr>
    </w:p>
    <w:p w14:paraId="2D10186B" w14:textId="77777777" w:rsidR="00700B79" w:rsidRDefault="00700B79" w:rsidP="0010072D">
      <w:pPr>
        <w:spacing w:line="276" w:lineRule="auto"/>
        <w:rPr>
          <w:rFonts w:ascii="Arial" w:hAnsi="Arial" w:cs="Arial"/>
          <w:sz w:val="22"/>
          <w:szCs w:val="22"/>
        </w:rPr>
      </w:pPr>
    </w:p>
    <w:p w14:paraId="697BCA90" w14:textId="77777777" w:rsidR="00700B79" w:rsidRDefault="00700B79" w:rsidP="0010072D">
      <w:pPr>
        <w:spacing w:line="276" w:lineRule="auto"/>
        <w:rPr>
          <w:rFonts w:ascii="Arial" w:hAnsi="Arial" w:cs="Arial"/>
          <w:sz w:val="22"/>
          <w:szCs w:val="22"/>
        </w:rPr>
      </w:pPr>
    </w:p>
    <w:p w14:paraId="72EB6CF3" w14:textId="30BFDD8F" w:rsidR="000111D5" w:rsidRPr="002361E4" w:rsidRDefault="006D208A" w:rsidP="002361E4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 w:rsidR="00BF3BBD">
        <w:rPr>
          <w:rFonts w:ascii="Arial" w:hAnsi="Arial" w:cs="Arial"/>
        </w:rPr>
        <w:softHyphen/>
      </w:r>
      <w:r w:rsidR="00BF3BBD">
        <w:rPr>
          <w:rFonts w:ascii="Arial" w:hAnsi="Arial" w:cs="Arial"/>
        </w:rPr>
        <w:softHyphen/>
      </w:r>
      <w:r w:rsidR="00BF3BBD">
        <w:rPr>
          <w:rFonts w:ascii="Arial" w:hAnsi="Arial" w:cs="Arial"/>
        </w:rPr>
        <w:softHyphen/>
      </w:r>
    </w:p>
    <w:sectPr w:rsidR="000111D5" w:rsidRPr="002361E4" w:rsidSect="00120728">
      <w:headerReference w:type="even" r:id="rId8"/>
      <w:headerReference w:type="default" r:id="rId9"/>
      <w:footerReference w:type="default" r:id="rId10"/>
      <w:pgSz w:w="11907" w:h="16840" w:code="9"/>
      <w:pgMar w:top="1440" w:right="1080" w:bottom="1440" w:left="1080" w:header="426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0D31E" w14:textId="77777777" w:rsidR="00120728" w:rsidRDefault="00120728">
      <w:r>
        <w:separator/>
      </w:r>
    </w:p>
  </w:endnote>
  <w:endnote w:type="continuationSeparator" w:id="0">
    <w:p w14:paraId="240DD918" w14:textId="77777777" w:rsidR="00120728" w:rsidRDefault="00120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368DD" w14:textId="77777777" w:rsidR="0035783F" w:rsidRDefault="00113DE9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E1FC7">
      <w:rPr>
        <w:noProof/>
      </w:rPr>
      <w:t>1</w:t>
    </w:r>
    <w:r>
      <w:rPr>
        <w:noProof/>
      </w:rPr>
      <w:fldChar w:fldCharType="end"/>
    </w:r>
  </w:p>
  <w:p w14:paraId="669ACB18" w14:textId="77777777" w:rsidR="0035783F" w:rsidRPr="005C1060" w:rsidRDefault="0035783F" w:rsidP="005C1060">
    <w:pPr>
      <w:pStyle w:val="Rodap"/>
      <w:jc w:val="center"/>
      <w:rPr>
        <w:rFonts w:ascii="Arial Narrow" w:hAnsi="Arial Narrow"/>
        <w:sz w:val="4"/>
        <w:szCs w:val="4"/>
      </w:rPr>
    </w:pPr>
  </w:p>
  <w:p w14:paraId="5B6E4C61" w14:textId="77777777" w:rsidR="0035783F" w:rsidRDefault="0035783F" w:rsidP="00E754C4">
    <w:pPr>
      <w:pStyle w:val="Rodap"/>
      <w:jc w:val="center"/>
    </w:pPr>
  </w:p>
  <w:p w14:paraId="31751E53" w14:textId="77777777" w:rsidR="0035783F" w:rsidRDefault="0035783F" w:rsidP="00E754C4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AAA72" w14:textId="77777777" w:rsidR="00120728" w:rsidRDefault="00120728">
      <w:r>
        <w:separator/>
      </w:r>
    </w:p>
  </w:footnote>
  <w:footnote w:type="continuationSeparator" w:id="0">
    <w:p w14:paraId="66C5537D" w14:textId="77777777" w:rsidR="00120728" w:rsidRDefault="001207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9B974" w14:textId="77777777" w:rsidR="0035783F" w:rsidRDefault="0035783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2A6C5BC7" w14:textId="77777777" w:rsidR="0035783F" w:rsidRDefault="0035783F">
    <w:pPr>
      <w:pStyle w:val="Cabealho"/>
      <w:ind w:right="360"/>
    </w:pPr>
  </w:p>
  <w:p w14:paraId="1A09A375" w14:textId="77777777" w:rsidR="0035783F" w:rsidRDefault="0035783F"/>
  <w:p w14:paraId="7ED081E3" w14:textId="77777777" w:rsidR="0035783F" w:rsidRDefault="0035783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EE4A2" w14:textId="0DF70287" w:rsidR="00C25BB0" w:rsidRPr="00C25BB0" w:rsidRDefault="005B5CC6" w:rsidP="00E05EA1">
    <w:pPr>
      <w:pStyle w:val="SemEspaamento"/>
      <w:spacing w:before="0"/>
      <w:jc w:val="center"/>
      <w:rPr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571E0493" wp14:editId="3A0BC27F">
          <wp:simplePos x="0" y="0"/>
          <wp:positionH relativeFrom="margin">
            <wp:posOffset>485775</wp:posOffset>
          </wp:positionH>
          <wp:positionV relativeFrom="paragraph">
            <wp:posOffset>-60960</wp:posOffset>
          </wp:positionV>
          <wp:extent cx="533400" cy="409575"/>
          <wp:effectExtent l="0" t="0" r="0" b="9525"/>
          <wp:wrapSquare wrapText="bothSides" distT="0" distB="0" distL="114300" distR="114300"/>
          <wp:docPr id="4" name="image1.png" descr="Prefeitura Municipal de Sarzed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refeitura Municipal de Sarzed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25BB0" w:rsidRPr="00C25BB0">
      <w:rPr>
        <w:b/>
        <w:bCs/>
        <w:sz w:val="32"/>
        <w:szCs w:val="32"/>
      </w:rPr>
      <w:t>PREFEITURA MUNICIPAL DE SARZEDO</w:t>
    </w:r>
  </w:p>
  <w:p w14:paraId="1605DDD7" w14:textId="15CDBF47" w:rsidR="00C25BB0" w:rsidRPr="00C25BB0" w:rsidRDefault="00C25BB0" w:rsidP="00E05EA1">
    <w:pPr>
      <w:pStyle w:val="SemEspaamento"/>
      <w:spacing w:before="0"/>
      <w:jc w:val="center"/>
      <w:rPr>
        <w:b/>
        <w:bCs/>
        <w:i/>
        <w:iCs/>
        <w:sz w:val="28"/>
        <w:szCs w:val="28"/>
      </w:rPr>
    </w:pPr>
    <w:r w:rsidRPr="00C25BB0">
      <w:rPr>
        <w:b/>
        <w:bCs/>
        <w:i/>
        <w:iCs/>
        <w:sz w:val="28"/>
        <w:szCs w:val="28"/>
      </w:rPr>
      <w:t xml:space="preserve">Secretaria Municipal </w:t>
    </w:r>
    <w:r w:rsidR="003076C0">
      <w:rPr>
        <w:b/>
        <w:bCs/>
        <w:i/>
        <w:iCs/>
        <w:sz w:val="28"/>
        <w:szCs w:val="28"/>
      </w:rPr>
      <w:t>de Administração</w:t>
    </w:r>
  </w:p>
  <w:p w14:paraId="00F2FEF1" w14:textId="77777777" w:rsidR="0035783F" w:rsidRPr="001472FF" w:rsidRDefault="0035783F" w:rsidP="00F82EC0">
    <w:pPr>
      <w:tabs>
        <w:tab w:val="left" w:pos="4740"/>
      </w:tabs>
      <w:rPr>
        <w:rFonts w:ascii="Arial Narrow" w:hAnsi="Arial Narrow"/>
        <w:b/>
        <w:sz w:val="8"/>
        <w:szCs w:val="8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  <w:sz w:val="22"/>
        <w:szCs w:val="22"/>
      </w:rPr>
    </w:lvl>
    <w:lvl w:ilvl="1">
      <w:start w:val="1"/>
      <w:numFmt w:val="decimal"/>
      <w:suff w:val="space"/>
      <w:lvlText w:val="%1.%2."/>
      <w:lvlJc w:val="left"/>
      <w:pPr>
        <w:tabs>
          <w:tab w:val="num" w:pos="4537"/>
        </w:tabs>
        <w:ind w:left="5257" w:hanging="720"/>
      </w:pPr>
      <w:rPr>
        <w:rFonts w:ascii="Times New Roman" w:hAnsi="Times New Roman" w:cs="Times New Roman" w:hint="default"/>
        <w:b/>
        <w:bCs/>
        <w:color w:val="auto"/>
        <w:sz w:val="22"/>
        <w:szCs w:val="22"/>
        <w:u w:val="none"/>
      </w:r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004" w:hanging="720"/>
      </w:pPr>
      <w:rPr>
        <w:rFonts w:hint="default"/>
        <w:b/>
        <w:bCs/>
        <w:sz w:val="22"/>
        <w:szCs w:val="22"/>
        <w:u w:val="none"/>
      </w:r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2073" w:hanging="1080"/>
      </w:pPr>
      <w:rPr>
        <w:rFonts w:hint="default"/>
        <w:b/>
        <w:sz w:val="22"/>
        <w:szCs w:val="22"/>
        <w:u w:val="none"/>
      </w:r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1788" w:hanging="1080"/>
      </w:pPr>
      <w:rPr>
        <w:rFonts w:hint="default"/>
        <w:b/>
        <w:sz w:val="22"/>
        <w:szCs w:val="22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8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48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8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08" w:hanging="1800"/>
      </w:pPr>
      <w:rPr>
        <w:rFonts w:hint="default"/>
        <w:u w:val="none"/>
      </w:rPr>
    </w:lvl>
  </w:abstractNum>
  <w:abstractNum w:abstractNumId="1" w15:restartNumberingAfterBreak="0">
    <w:nsid w:val="00556BD9"/>
    <w:multiLevelType w:val="hybridMultilevel"/>
    <w:tmpl w:val="58E6F916"/>
    <w:lvl w:ilvl="0" w:tplc="B218BF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2875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CAE5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E881A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7C9D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F8AC8F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42005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BA5E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178D3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152D1D"/>
    <w:multiLevelType w:val="hybridMultilevel"/>
    <w:tmpl w:val="C218AB60"/>
    <w:lvl w:ilvl="0" w:tplc="DCE864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2EE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156CF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E04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D066A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D72E09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9877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9C1D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A3640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2D14A82"/>
    <w:multiLevelType w:val="hybridMultilevel"/>
    <w:tmpl w:val="4B9C1214"/>
    <w:lvl w:ilvl="0" w:tplc="600E8A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86D2BF4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62421244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214830D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39746D4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CD386B5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7D2D634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D061DC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B7106E8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3F9110E"/>
    <w:multiLevelType w:val="hybridMultilevel"/>
    <w:tmpl w:val="FA44C86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5338F9"/>
    <w:multiLevelType w:val="hybridMultilevel"/>
    <w:tmpl w:val="6614672A"/>
    <w:lvl w:ilvl="0" w:tplc="0416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C374946"/>
    <w:multiLevelType w:val="hybridMultilevel"/>
    <w:tmpl w:val="F1B6990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E5212"/>
    <w:multiLevelType w:val="hybridMultilevel"/>
    <w:tmpl w:val="8F44B64C"/>
    <w:lvl w:ilvl="0" w:tplc="4C8AB6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86C3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BCF8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0EC5B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FA95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7E87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EC9F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6A4C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0684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F74BB7"/>
    <w:multiLevelType w:val="hybridMultilevel"/>
    <w:tmpl w:val="D0C26170"/>
    <w:lvl w:ilvl="0" w:tplc="C750E9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A6F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E6E91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5A45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F2E8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7666C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8248F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CC01F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52679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DB15F8"/>
    <w:multiLevelType w:val="hybridMultilevel"/>
    <w:tmpl w:val="6918334E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DA38D0"/>
    <w:multiLevelType w:val="hybridMultilevel"/>
    <w:tmpl w:val="DFFA3DA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9770248"/>
    <w:multiLevelType w:val="hybridMultilevel"/>
    <w:tmpl w:val="A5F29D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E5A37"/>
    <w:multiLevelType w:val="hybridMultilevel"/>
    <w:tmpl w:val="27E62E40"/>
    <w:lvl w:ilvl="0" w:tplc="D75C77F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6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A3564DB"/>
    <w:multiLevelType w:val="hybridMultilevel"/>
    <w:tmpl w:val="24D21298"/>
    <w:lvl w:ilvl="0" w:tplc="207A7440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Arial" w:hint="default"/>
        <w:i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D4681E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</w:lvl>
    <w:lvl w:ilvl="2">
      <w:start w:val="1"/>
      <w:numFmt w:val="decimal"/>
      <w:lvlText w:val="%1.%2.%3."/>
      <w:lvlJc w:val="left"/>
      <w:pPr>
        <w:tabs>
          <w:tab w:val="num" w:pos="504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 w15:restartNumberingAfterBreak="0">
    <w:nsid w:val="2F7C51E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239566B"/>
    <w:multiLevelType w:val="hybridMultilevel"/>
    <w:tmpl w:val="18C0D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E1BDF"/>
    <w:multiLevelType w:val="hybridMultilevel"/>
    <w:tmpl w:val="68DE6598"/>
    <w:lvl w:ilvl="0" w:tplc="0416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CA05D47"/>
    <w:multiLevelType w:val="hybridMultilevel"/>
    <w:tmpl w:val="6E6C9474"/>
    <w:lvl w:ilvl="0" w:tplc="BEB826D8">
      <w:numFmt w:val="bullet"/>
      <w:lvlText w:val=""/>
      <w:lvlJc w:val="left"/>
      <w:pPr>
        <w:ind w:left="541" w:hanging="284"/>
      </w:pPr>
      <w:rPr>
        <w:rFonts w:ascii="Symbol" w:eastAsia="Symbol" w:hAnsi="Symbol" w:cs="Symbol" w:hint="default"/>
        <w:w w:val="100"/>
        <w:sz w:val="16"/>
        <w:szCs w:val="16"/>
      </w:rPr>
    </w:lvl>
    <w:lvl w:ilvl="1" w:tplc="8FCCEEC4">
      <w:numFmt w:val="bullet"/>
      <w:lvlText w:val="•"/>
      <w:lvlJc w:val="left"/>
      <w:pPr>
        <w:ind w:left="1502" w:hanging="284"/>
      </w:pPr>
      <w:rPr>
        <w:rFonts w:hint="default"/>
      </w:rPr>
    </w:lvl>
    <w:lvl w:ilvl="2" w:tplc="8188C9AC">
      <w:numFmt w:val="bullet"/>
      <w:lvlText w:val="•"/>
      <w:lvlJc w:val="left"/>
      <w:pPr>
        <w:ind w:left="2464" w:hanging="284"/>
      </w:pPr>
      <w:rPr>
        <w:rFonts w:hint="default"/>
      </w:rPr>
    </w:lvl>
    <w:lvl w:ilvl="3" w:tplc="41AE140A">
      <w:numFmt w:val="bullet"/>
      <w:lvlText w:val="•"/>
      <w:lvlJc w:val="left"/>
      <w:pPr>
        <w:ind w:left="3426" w:hanging="284"/>
      </w:pPr>
      <w:rPr>
        <w:rFonts w:hint="default"/>
      </w:rPr>
    </w:lvl>
    <w:lvl w:ilvl="4" w:tplc="2B1C2DC0">
      <w:numFmt w:val="bullet"/>
      <w:lvlText w:val="•"/>
      <w:lvlJc w:val="left"/>
      <w:pPr>
        <w:ind w:left="4388" w:hanging="284"/>
      </w:pPr>
      <w:rPr>
        <w:rFonts w:hint="default"/>
      </w:rPr>
    </w:lvl>
    <w:lvl w:ilvl="5" w:tplc="6E505088">
      <w:numFmt w:val="bullet"/>
      <w:lvlText w:val="•"/>
      <w:lvlJc w:val="left"/>
      <w:pPr>
        <w:ind w:left="5350" w:hanging="284"/>
      </w:pPr>
      <w:rPr>
        <w:rFonts w:hint="default"/>
      </w:rPr>
    </w:lvl>
    <w:lvl w:ilvl="6" w:tplc="C11611F0">
      <w:numFmt w:val="bullet"/>
      <w:lvlText w:val="•"/>
      <w:lvlJc w:val="left"/>
      <w:pPr>
        <w:ind w:left="6312" w:hanging="284"/>
      </w:pPr>
      <w:rPr>
        <w:rFonts w:hint="default"/>
      </w:rPr>
    </w:lvl>
    <w:lvl w:ilvl="7" w:tplc="80500992">
      <w:numFmt w:val="bullet"/>
      <w:lvlText w:val="•"/>
      <w:lvlJc w:val="left"/>
      <w:pPr>
        <w:ind w:left="7274" w:hanging="284"/>
      </w:pPr>
      <w:rPr>
        <w:rFonts w:hint="default"/>
      </w:rPr>
    </w:lvl>
    <w:lvl w:ilvl="8" w:tplc="78E67BF2">
      <w:numFmt w:val="bullet"/>
      <w:lvlText w:val="•"/>
      <w:lvlJc w:val="left"/>
      <w:pPr>
        <w:ind w:left="8236" w:hanging="284"/>
      </w:pPr>
      <w:rPr>
        <w:rFonts w:hint="default"/>
      </w:rPr>
    </w:lvl>
  </w:abstractNum>
  <w:abstractNum w:abstractNumId="19" w15:restartNumberingAfterBreak="0">
    <w:nsid w:val="54E35FA7"/>
    <w:multiLevelType w:val="hybridMultilevel"/>
    <w:tmpl w:val="54E41A7A"/>
    <w:lvl w:ilvl="0" w:tplc="FC4A39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A4A6E28"/>
    <w:multiLevelType w:val="hybridMultilevel"/>
    <w:tmpl w:val="A2D070AE"/>
    <w:lvl w:ilvl="0" w:tplc="5CF0FA84">
      <w:start w:val="1"/>
      <w:numFmt w:val="lowerLetter"/>
      <w:lvlText w:val="%1)"/>
      <w:lvlJc w:val="left"/>
      <w:pPr>
        <w:ind w:left="969" w:hanging="708"/>
      </w:pPr>
      <w:rPr>
        <w:rFonts w:ascii="Verdana" w:eastAsia="Verdana" w:hAnsi="Verdana" w:cs="Verdana" w:hint="default"/>
        <w:b/>
        <w:bCs/>
        <w:w w:val="100"/>
        <w:sz w:val="16"/>
        <w:szCs w:val="16"/>
      </w:rPr>
    </w:lvl>
    <w:lvl w:ilvl="1" w:tplc="4F46B26A">
      <w:numFmt w:val="bullet"/>
      <w:lvlText w:val=""/>
      <w:lvlJc w:val="left"/>
      <w:pPr>
        <w:ind w:left="981" w:hanging="348"/>
      </w:pPr>
      <w:rPr>
        <w:rFonts w:ascii="Symbol" w:eastAsia="Symbol" w:hAnsi="Symbol" w:cs="Symbol" w:hint="default"/>
        <w:w w:val="100"/>
        <w:sz w:val="16"/>
        <w:szCs w:val="16"/>
      </w:rPr>
    </w:lvl>
    <w:lvl w:ilvl="2" w:tplc="42F417AC">
      <w:numFmt w:val="bullet"/>
      <w:lvlText w:val="•"/>
      <w:lvlJc w:val="left"/>
      <w:pPr>
        <w:ind w:left="1931" w:hanging="348"/>
      </w:pPr>
      <w:rPr>
        <w:rFonts w:hint="default"/>
      </w:rPr>
    </w:lvl>
    <w:lvl w:ilvl="3" w:tplc="88024108">
      <w:numFmt w:val="bullet"/>
      <w:lvlText w:val="•"/>
      <w:lvlJc w:val="left"/>
      <w:pPr>
        <w:ind w:left="2882" w:hanging="348"/>
      </w:pPr>
      <w:rPr>
        <w:rFonts w:hint="default"/>
      </w:rPr>
    </w:lvl>
    <w:lvl w:ilvl="4" w:tplc="1F4C22A4">
      <w:numFmt w:val="bullet"/>
      <w:lvlText w:val="•"/>
      <w:lvlJc w:val="left"/>
      <w:pPr>
        <w:ind w:left="3833" w:hanging="348"/>
      </w:pPr>
      <w:rPr>
        <w:rFonts w:hint="default"/>
      </w:rPr>
    </w:lvl>
    <w:lvl w:ilvl="5" w:tplc="79701DF4">
      <w:numFmt w:val="bullet"/>
      <w:lvlText w:val="•"/>
      <w:lvlJc w:val="left"/>
      <w:pPr>
        <w:ind w:left="4784" w:hanging="348"/>
      </w:pPr>
      <w:rPr>
        <w:rFonts w:hint="default"/>
      </w:rPr>
    </w:lvl>
    <w:lvl w:ilvl="6" w:tplc="65E45858">
      <w:numFmt w:val="bullet"/>
      <w:lvlText w:val="•"/>
      <w:lvlJc w:val="left"/>
      <w:pPr>
        <w:ind w:left="5735" w:hanging="348"/>
      </w:pPr>
      <w:rPr>
        <w:rFonts w:hint="default"/>
      </w:rPr>
    </w:lvl>
    <w:lvl w:ilvl="7" w:tplc="812285D8">
      <w:numFmt w:val="bullet"/>
      <w:lvlText w:val="•"/>
      <w:lvlJc w:val="left"/>
      <w:pPr>
        <w:ind w:left="6686" w:hanging="348"/>
      </w:pPr>
      <w:rPr>
        <w:rFonts w:hint="default"/>
      </w:rPr>
    </w:lvl>
    <w:lvl w:ilvl="8" w:tplc="1A50B17A">
      <w:numFmt w:val="bullet"/>
      <w:lvlText w:val="•"/>
      <w:lvlJc w:val="left"/>
      <w:pPr>
        <w:ind w:left="7637" w:hanging="348"/>
      </w:pPr>
      <w:rPr>
        <w:rFonts w:hint="default"/>
      </w:rPr>
    </w:lvl>
  </w:abstractNum>
  <w:abstractNum w:abstractNumId="21" w15:restartNumberingAfterBreak="0">
    <w:nsid w:val="6C164D03"/>
    <w:multiLevelType w:val="hybridMultilevel"/>
    <w:tmpl w:val="63F064EC"/>
    <w:lvl w:ilvl="0" w:tplc="FA7E3BE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66A3DA4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5030D44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71A09CC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2DC8BE6C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D05043D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A26745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AA4F644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547EDC4C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DF80E5C"/>
    <w:multiLevelType w:val="hybridMultilevel"/>
    <w:tmpl w:val="0A7ED062"/>
    <w:lvl w:ilvl="0" w:tplc="E08016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DECF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E68756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D6EB4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8EFF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B896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52A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40B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4DE62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1F345C9"/>
    <w:multiLevelType w:val="hybridMultilevel"/>
    <w:tmpl w:val="E6165EFC"/>
    <w:lvl w:ilvl="0" w:tplc="42F417AC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016699"/>
    <w:multiLevelType w:val="hybridMultilevel"/>
    <w:tmpl w:val="6C00AD54"/>
    <w:lvl w:ilvl="0" w:tplc="EFB8F5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C8A36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0BAEC2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5411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607E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B7A44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9BA6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A9F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6787B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416402C"/>
    <w:multiLevelType w:val="hybridMultilevel"/>
    <w:tmpl w:val="26F4B2C0"/>
    <w:lvl w:ilvl="0" w:tplc="42F417AC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EF36F7"/>
    <w:multiLevelType w:val="hybridMultilevel"/>
    <w:tmpl w:val="795C345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1ABC7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023910"/>
    <w:multiLevelType w:val="hybridMultilevel"/>
    <w:tmpl w:val="461038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3303076">
    <w:abstractNumId w:val="24"/>
  </w:num>
  <w:num w:numId="2" w16cid:durableId="1369841299">
    <w:abstractNumId w:val="7"/>
  </w:num>
  <w:num w:numId="3" w16cid:durableId="796530522">
    <w:abstractNumId w:val="3"/>
  </w:num>
  <w:num w:numId="4" w16cid:durableId="1086539642">
    <w:abstractNumId w:val="2"/>
  </w:num>
  <w:num w:numId="5" w16cid:durableId="1424450914">
    <w:abstractNumId w:val="21"/>
  </w:num>
  <w:num w:numId="6" w16cid:durableId="1661351208">
    <w:abstractNumId w:val="8"/>
  </w:num>
  <w:num w:numId="7" w16cid:durableId="768505928">
    <w:abstractNumId w:val="22"/>
  </w:num>
  <w:num w:numId="8" w16cid:durableId="1078211219">
    <w:abstractNumId w:val="1"/>
  </w:num>
  <w:num w:numId="9" w16cid:durableId="1559822872">
    <w:abstractNumId w:val="26"/>
  </w:num>
  <w:num w:numId="10" w16cid:durableId="1833597874">
    <w:abstractNumId w:val="4"/>
  </w:num>
  <w:num w:numId="11" w16cid:durableId="540090983">
    <w:abstractNumId w:val="15"/>
  </w:num>
  <w:num w:numId="12" w16cid:durableId="2141915506">
    <w:abstractNumId w:val="14"/>
  </w:num>
  <w:num w:numId="13" w16cid:durableId="455102053">
    <w:abstractNumId w:val="17"/>
  </w:num>
  <w:num w:numId="14" w16cid:durableId="1677927071">
    <w:abstractNumId w:val="16"/>
  </w:num>
  <w:num w:numId="15" w16cid:durableId="539980015">
    <w:abstractNumId w:val="10"/>
  </w:num>
  <w:num w:numId="16" w16cid:durableId="1233274766">
    <w:abstractNumId w:val="6"/>
  </w:num>
  <w:num w:numId="17" w16cid:durableId="1657806422">
    <w:abstractNumId w:val="12"/>
  </w:num>
  <w:num w:numId="18" w16cid:durableId="760489589">
    <w:abstractNumId w:val="9"/>
  </w:num>
  <w:num w:numId="19" w16cid:durableId="1049257651">
    <w:abstractNumId w:val="27"/>
  </w:num>
  <w:num w:numId="20" w16cid:durableId="788621685">
    <w:abstractNumId w:val="19"/>
  </w:num>
  <w:num w:numId="21" w16cid:durableId="528569658">
    <w:abstractNumId w:val="20"/>
  </w:num>
  <w:num w:numId="22" w16cid:durableId="419907196">
    <w:abstractNumId w:val="18"/>
  </w:num>
  <w:num w:numId="23" w16cid:durableId="1221163845">
    <w:abstractNumId w:val="0"/>
  </w:num>
  <w:num w:numId="24" w16cid:durableId="1939872964">
    <w:abstractNumId w:val="5"/>
  </w:num>
  <w:num w:numId="25" w16cid:durableId="777287058">
    <w:abstractNumId w:val="11"/>
  </w:num>
  <w:num w:numId="26" w16cid:durableId="1077247590">
    <w:abstractNumId w:val="23"/>
  </w:num>
  <w:num w:numId="27" w16cid:durableId="459805022">
    <w:abstractNumId w:val="25"/>
  </w:num>
  <w:num w:numId="28" w16cid:durableId="12168188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E38"/>
    <w:rsid w:val="00000F2E"/>
    <w:rsid w:val="0000230B"/>
    <w:rsid w:val="00002B94"/>
    <w:rsid w:val="00003528"/>
    <w:rsid w:val="00004E0A"/>
    <w:rsid w:val="00006219"/>
    <w:rsid w:val="00010CAB"/>
    <w:rsid w:val="00010DF8"/>
    <w:rsid w:val="000111D5"/>
    <w:rsid w:val="000130C9"/>
    <w:rsid w:val="000142E8"/>
    <w:rsid w:val="000156F7"/>
    <w:rsid w:val="00020AFB"/>
    <w:rsid w:val="00025306"/>
    <w:rsid w:val="0002776D"/>
    <w:rsid w:val="00027AA0"/>
    <w:rsid w:val="00027B50"/>
    <w:rsid w:val="00030D92"/>
    <w:rsid w:val="00034457"/>
    <w:rsid w:val="00037B4B"/>
    <w:rsid w:val="0004109A"/>
    <w:rsid w:val="00042CF6"/>
    <w:rsid w:val="00042EE2"/>
    <w:rsid w:val="00042FA4"/>
    <w:rsid w:val="00044973"/>
    <w:rsid w:val="00045719"/>
    <w:rsid w:val="000479EE"/>
    <w:rsid w:val="00052A9C"/>
    <w:rsid w:val="00054124"/>
    <w:rsid w:val="00054378"/>
    <w:rsid w:val="00054BF6"/>
    <w:rsid w:val="0005538F"/>
    <w:rsid w:val="00056A97"/>
    <w:rsid w:val="000613E3"/>
    <w:rsid w:val="00063196"/>
    <w:rsid w:val="00064D0C"/>
    <w:rsid w:val="00066821"/>
    <w:rsid w:val="00066FE1"/>
    <w:rsid w:val="00067D41"/>
    <w:rsid w:val="00071202"/>
    <w:rsid w:val="0007209D"/>
    <w:rsid w:val="00072A66"/>
    <w:rsid w:val="00073772"/>
    <w:rsid w:val="00073E09"/>
    <w:rsid w:val="00074D3C"/>
    <w:rsid w:val="00075168"/>
    <w:rsid w:val="00080415"/>
    <w:rsid w:val="00080A22"/>
    <w:rsid w:val="00082383"/>
    <w:rsid w:val="00083B0E"/>
    <w:rsid w:val="00083EAA"/>
    <w:rsid w:val="00085FF9"/>
    <w:rsid w:val="00086E28"/>
    <w:rsid w:val="0009194C"/>
    <w:rsid w:val="000954B3"/>
    <w:rsid w:val="00097709"/>
    <w:rsid w:val="00097EEC"/>
    <w:rsid w:val="000A0988"/>
    <w:rsid w:val="000A388B"/>
    <w:rsid w:val="000A3EFE"/>
    <w:rsid w:val="000A5E27"/>
    <w:rsid w:val="000B17B9"/>
    <w:rsid w:val="000B6C87"/>
    <w:rsid w:val="000C1AA3"/>
    <w:rsid w:val="000C265A"/>
    <w:rsid w:val="000C278F"/>
    <w:rsid w:val="000C6C73"/>
    <w:rsid w:val="000C73DA"/>
    <w:rsid w:val="000D0499"/>
    <w:rsid w:val="000D0B8F"/>
    <w:rsid w:val="000D4161"/>
    <w:rsid w:val="000D543E"/>
    <w:rsid w:val="000D7438"/>
    <w:rsid w:val="000E0F99"/>
    <w:rsid w:val="000E2C99"/>
    <w:rsid w:val="000E706D"/>
    <w:rsid w:val="000E754D"/>
    <w:rsid w:val="000F234F"/>
    <w:rsid w:val="000F2828"/>
    <w:rsid w:val="000F70C2"/>
    <w:rsid w:val="000F7480"/>
    <w:rsid w:val="0010072D"/>
    <w:rsid w:val="00104BC9"/>
    <w:rsid w:val="00104CD1"/>
    <w:rsid w:val="00107FDF"/>
    <w:rsid w:val="00110ED0"/>
    <w:rsid w:val="00113CA1"/>
    <w:rsid w:val="00113DE9"/>
    <w:rsid w:val="00114FD4"/>
    <w:rsid w:val="001160DA"/>
    <w:rsid w:val="00116C7D"/>
    <w:rsid w:val="001170E2"/>
    <w:rsid w:val="00117501"/>
    <w:rsid w:val="0011759F"/>
    <w:rsid w:val="00120728"/>
    <w:rsid w:val="00121ED8"/>
    <w:rsid w:val="00122B76"/>
    <w:rsid w:val="00122CDB"/>
    <w:rsid w:val="00123527"/>
    <w:rsid w:val="00123CE5"/>
    <w:rsid w:val="00124049"/>
    <w:rsid w:val="00124BBF"/>
    <w:rsid w:val="00125DAB"/>
    <w:rsid w:val="00126865"/>
    <w:rsid w:val="00132C85"/>
    <w:rsid w:val="00133E57"/>
    <w:rsid w:val="0013459D"/>
    <w:rsid w:val="001351DA"/>
    <w:rsid w:val="00137606"/>
    <w:rsid w:val="00137CB7"/>
    <w:rsid w:val="00141117"/>
    <w:rsid w:val="00142212"/>
    <w:rsid w:val="001423CF"/>
    <w:rsid w:val="001423D3"/>
    <w:rsid w:val="0014329E"/>
    <w:rsid w:val="00143BAD"/>
    <w:rsid w:val="001452A3"/>
    <w:rsid w:val="00146758"/>
    <w:rsid w:val="001469AF"/>
    <w:rsid w:val="001470D9"/>
    <w:rsid w:val="001472FF"/>
    <w:rsid w:val="001512EE"/>
    <w:rsid w:val="00151925"/>
    <w:rsid w:val="00160169"/>
    <w:rsid w:val="001618EC"/>
    <w:rsid w:val="00161F84"/>
    <w:rsid w:val="00162A28"/>
    <w:rsid w:val="00162F94"/>
    <w:rsid w:val="00163053"/>
    <w:rsid w:val="001673EF"/>
    <w:rsid w:val="0017017D"/>
    <w:rsid w:val="00172D0C"/>
    <w:rsid w:val="00174319"/>
    <w:rsid w:val="00175789"/>
    <w:rsid w:val="00175BD6"/>
    <w:rsid w:val="00177BA1"/>
    <w:rsid w:val="001818D0"/>
    <w:rsid w:val="00181D5E"/>
    <w:rsid w:val="00183629"/>
    <w:rsid w:val="0018442D"/>
    <w:rsid w:val="00185759"/>
    <w:rsid w:val="00187538"/>
    <w:rsid w:val="00190C4D"/>
    <w:rsid w:val="00192857"/>
    <w:rsid w:val="00193195"/>
    <w:rsid w:val="001933C8"/>
    <w:rsid w:val="001942BB"/>
    <w:rsid w:val="00197963"/>
    <w:rsid w:val="00197AC9"/>
    <w:rsid w:val="001A0DC5"/>
    <w:rsid w:val="001A0DE2"/>
    <w:rsid w:val="001A21CD"/>
    <w:rsid w:val="001A3A62"/>
    <w:rsid w:val="001A63B6"/>
    <w:rsid w:val="001B0ED5"/>
    <w:rsid w:val="001B1097"/>
    <w:rsid w:val="001B258A"/>
    <w:rsid w:val="001B290D"/>
    <w:rsid w:val="001B3957"/>
    <w:rsid w:val="001B3FF3"/>
    <w:rsid w:val="001B5896"/>
    <w:rsid w:val="001B5904"/>
    <w:rsid w:val="001B6C9C"/>
    <w:rsid w:val="001C07EB"/>
    <w:rsid w:val="001C1A27"/>
    <w:rsid w:val="001C2582"/>
    <w:rsid w:val="001C2BD4"/>
    <w:rsid w:val="001C3329"/>
    <w:rsid w:val="001C3507"/>
    <w:rsid w:val="001C3C44"/>
    <w:rsid w:val="001C3FE8"/>
    <w:rsid w:val="001C6678"/>
    <w:rsid w:val="001C6ADC"/>
    <w:rsid w:val="001C6C1A"/>
    <w:rsid w:val="001C6EBD"/>
    <w:rsid w:val="001D0D9F"/>
    <w:rsid w:val="001D354D"/>
    <w:rsid w:val="001D3B78"/>
    <w:rsid w:val="001D5B95"/>
    <w:rsid w:val="001D608F"/>
    <w:rsid w:val="001E01A8"/>
    <w:rsid w:val="001E07B5"/>
    <w:rsid w:val="001E0B93"/>
    <w:rsid w:val="001E14B0"/>
    <w:rsid w:val="001E360C"/>
    <w:rsid w:val="001E5E96"/>
    <w:rsid w:val="001E75CA"/>
    <w:rsid w:val="001F1169"/>
    <w:rsid w:val="001F137A"/>
    <w:rsid w:val="001F3AB0"/>
    <w:rsid w:val="001F5A3E"/>
    <w:rsid w:val="001F5B52"/>
    <w:rsid w:val="001F62C6"/>
    <w:rsid w:val="001F6CEF"/>
    <w:rsid w:val="002006CB"/>
    <w:rsid w:val="0020326C"/>
    <w:rsid w:val="0020339F"/>
    <w:rsid w:val="002041E0"/>
    <w:rsid w:val="0021056B"/>
    <w:rsid w:val="002111C3"/>
    <w:rsid w:val="00211895"/>
    <w:rsid w:val="00212204"/>
    <w:rsid w:val="00214B3C"/>
    <w:rsid w:val="00214F83"/>
    <w:rsid w:val="002151E1"/>
    <w:rsid w:val="00215226"/>
    <w:rsid w:val="0021694C"/>
    <w:rsid w:val="00217A21"/>
    <w:rsid w:val="0022034C"/>
    <w:rsid w:val="00221698"/>
    <w:rsid w:val="00221CA7"/>
    <w:rsid w:val="00223DE0"/>
    <w:rsid w:val="00224194"/>
    <w:rsid w:val="00225876"/>
    <w:rsid w:val="00225CC8"/>
    <w:rsid w:val="00226F5C"/>
    <w:rsid w:val="00231928"/>
    <w:rsid w:val="002327A8"/>
    <w:rsid w:val="00232E6E"/>
    <w:rsid w:val="002361E4"/>
    <w:rsid w:val="00236E63"/>
    <w:rsid w:val="00242BE9"/>
    <w:rsid w:val="00243B28"/>
    <w:rsid w:val="002443BE"/>
    <w:rsid w:val="00244626"/>
    <w:rsid w:val="00244C40"/>
    <w:rsid w:val="00245825"/>
    <w:rsid w:val="0024632B"/>
    <w:rsid w:val="00252CE7"/>
    <w:rsid w:val="00255260"/>
    <w:rsid w:val="0026001E"/>
    <w:rsid w:val="00260B6B"/>
    <w:rsid w:val="002633EF"/>
    <w:rsid w:val="00263805"/>
    <w:rsid w:val="002715E7"/>
    <w:rsid w:val="00272F73"/>
    <w:rsid w:val="0027435B"/>
    <w:rsid w:val="00274958"/>
    <w:rsid w:val="002752B8"/>
    <w:rsid w:val="00276B81"/>
    <w:rsid w:val="00277C08"/>
    <w:rsid w:val="00280782"/>
    <w:rsid w:val="00281EC1"/>
    <w:rsid w:val="00282FF7"/>
    <w:rsid w:val="00283916"/>
    <w:rsid w:val="002839DD"/>
    <w:rsid w:val="00290589"/>
    <w:rsid w:val="00290785"/>
    <w:rsid w:val="0029160A"/>
    <w:rsid w:val="00292139"/>
    <w:rsid w:val="0029298D"/>
    <w:rsid w:val="0029558E"/>
    <w:rsid w:val="00296A08"/>
    <w:rsid w:val="00296D36"/>
    <w:rsid w:val="002A1263"/>
    <w:rsid w:val="002A2C06"/>
    <w:rsid w:val="002A2D5E"/>
    <w:rsid w:val="002A7A55"/>
    <w:rsid w:val="002B1897"/>
    <w:rsid w:val="002B25D9"/>
    <w:rsid w:val="002B2C9D"/>
    <w:rsid w:val="002B418B"/>
    <w:rsid w:val="002B5284"/>
    <w:rsid w:val="002B60A8"/>
    <w:rsid w:val="002B62D2"/>
    <w:rsid w:val="002B7F94"/>
    <w:rsid w:val="002C23BE"/>
    <w:rsid w:val="002C2428"/>
    <w:rsid w:val="002C32A9"/>
    <w:rsid w:val="002C50F1"/>
    <w:rsid w:val="002C5927"/>
    <w:rsid w:val="002D58B6"/>
    <w:rsid w:val="002D6F6E"/>
    <w:rsid w:val="002E1851"/>
    <w:rsid w:val="002E1F4B"/>
    <w:rsid w:val="002E2025"/>
    <w:rsid w:val="002E2B43"/>
    <w:rsid w:val="002E4CF3"/>
    <w:rsid w:val="002E4F2A"/>
    <w:rsid w:val="002F4797"/>
    <w:rsid w:val="0030117A"/>
    <w:rsid w:val="0030267E"/>
    <w:rsid w:val="003051CE"/>
    <w:rsid w:val="003066A2"/>
    <w:rsid w:val="003076C0"/>
    <w:rsid w:val="00310CC5"/>
    <w:rsid w:val="0031326A"/>
    <w:rsid w:val="00313A24"/>
    <w:rsid w:val="00315A91"/>
    <w:rsid w:val="003163A6"/>
    <w:rsid w:val="00316E87"/>
    <w:rsid w:val="00320323"/>
    <w:rsid w:val="00320490"/>
    <w:rsid w:val="0032196F"/>
    <w:rsid w:val="00322688"/>
    <w:rsid w:val="003233DD"/>
    <w:rsid w:val="00323C3A"/>
    <w:rsid w:val="003255D9"/>
    <w:rsid w:val="00325C6F"/>
    <w:rsid w:val="00326CF5"/>
    <w:rsid w:val="003271BD"/>
    <w:rsid w:val="00330865"/>
    <w:rsid w:val="00330FC7"/>
    <w:rsid w:val="00335658"/>
    <w:rsid w:val="00335C2F"/>
    <w:rsid w:val="003379ED"/>
    <w:rsid w:val="00340920"/>
    <w:rsid w:val="00340D19"/>
    <w:rsid w:val="00340EBF"/>
    <w:rsid w:val="00342CD5"/>
    <w:rsid w:val="00343D5A"/>
    <w:rsid w:val="00344BCA"/>
    <w:rsid w:val="00344E17"/>
    <w:rsid w:val="00353366"/>
    <w:rsid w:val="00355D87"/>
    <w:rsid w:val="00355F43"/>
    <w:rsid w:val="0035654B"/>
    <w:rsid w:val="00356781"/>
    <w:rsid w:val="0035783F"/>
    <w:rsid w:val="00357BA4"/>
    <w:rsid w:val="00360E86"/>
    <w:rsid w:val="00362126"/>
    <w:rsid w:val="003629E0"/>
    <w:rsid w:val="00363717"/>
    <w:rsid w:val="00363FC4"/>
    <w:rsid w:val="00364D31"/>
    <w:rsid w:val="00367E90"/>
    <w:rsid w:val="00367F3D"/>
    <w:rsid w:val="00372287"/>
    <w:rsid w:val="00372321"/>
    <w:rsid w:val="003729F7"/>
    <w:rsid w:val="00375B7F"/>
    <w:rsid w:val="003766AF"/>
    <w:rsid w:val="00376B30"/>
    <w:rsid w:val="00381EC0"/>
    <w:rsid w:val="003826A8"/>
    <w:rsid w:val="003827F8"/>
    <w:rsid w:val="00385BF6"/>
    <w:rsid w:val="0038623E"/>
    <w:rsid w:val="00386C76"/>
    <w:rsid w:val="00387E5C"/>
    <w:rsid w:val="00390204"/>
    <w:rsid w:val="0039064D"/>
    <w:rsid w:val="00390EEC"/>
    <w:rsid w:val="00391D6D"/>
    <w:rsid w:val="00393AEF"/>
    <w:rsid w:val="00395266"/>
    <w:rsid w:val="003A2C0A"/>
    <w:rsid w:val="003A352D"/>
    <w:rsid w:val="003A3F67"/>
    <w:rsid w:val="003A3FD7"/>
    <w:rsid w:val="003A4DB6"/>
    <w:rsid w:val="003A65B1"/>
    <w:rsid w:val="003B046E"/>
    <w:rsid w:val="003B5AA9"/>
    <w:rsid w:val="003B5F50"/>
    <w:rsid w:val="003B5FD9"/>
    <w:rsid w:val="003C1921"/>
    <w:rsid w:val="003C3FE3"/>
    <w:rsid w:val="003C4D83"/>
    <w:rsid w:val="003C654B"/>
    <w:rsid w:val="003D12B8"/>
    <w:rsid w:val="003D2ACF"/>
    <w:rsid w:val="003D6E17"/>
    <w:rsid w:val="003E147E"/>
    <w:rsid w:val="003E34DF"/>
    <w:rsid w:val="003E48B5"/>
    <w:rsid w:val="003E71B7"/>
    <w:rsid w:val="003F127B"/>
    <w:rsid w:val="003F6A6C"/>
    <w:rsid w:val="003F76E1"/>
    <w:rsid w:val="003F7E56"/>
    <w:rsid w:val="0040062D"/>
    <w:rsid w:val="0040503C"/>
    <w:rsid w:val="00405203"/>
    <w:rsid w:val="00406C80"/>
    <w:rsid w:val="004070A9"/>
    <w:rsid w:val="0041043D"/>
    <w:rsid w:val="00411798"/>
    <w:rsid w:val="00411A90"/>
    <w:rsid w:val="00411BED"/>
    <w:rsid w:val="004124A7"/>
    <w:rsid w:val="004141A4"/>
    <w:rsid w:val="00416C36"/>
    <w:rsid w:val="00417B75"/>
    <w:rsid w:val="00417CB4"/>
    <w:rsid w:val="00420E0E"/>
    <w:rsid w:val="00421A76"/>
    <w:rsid w:val="004220C1"/>
    <w:rsid w:val="004231A1"/>
    <w:rsid w:val="00423A52"/>
    <w:rsid w:val="00424B17"/>
    <w:rsid w:val="00424C34"/>
    <w:rsid w:val="00430881"/>
    <w:rsid w:val="004320FD"/>
    <w:rsid w:val="004328C6"/>
    <w:rsid w:val="004329DD"/>
    <w:rsid w:val="00435253"/>
    <w:rsid w:val="004355EC"/>
    <w:rsid w:val="00436BE6"/>
    <w:rsid w:val="00440144"/>
    <w:rsid w:val="00440762"/>
    <w:rsid w:val="00441049"/>
    <w:rsid w:val="0045134A"/>
    <w:rsid w:val="00463811"/>
    <w:rsid w:val="00466F0C"/>
    <w:rsid w:val="004706A3"/>
    <w:rsid w:val="004710D4"/>
    <w:rsid w:val="004717E2"/>
    <w:rsid w:val="00471C41"/>
    <w:rsid w:val="00474075"/>
    <w:rsid w:val="00475C50"/>
    <w:rsid w:val="004762A2"/>
    <w:rsid w:val="00477521"/>
    <w:rsid w:val="00482411"/>
    <w:rsid w:val="00483EF0"/>
    <w:rsid w:val="00484563"/>
    <w:rsid w:val="00484D0A"/>
    <w:rsid w:val="00486454"/>
    <w:rsid w:val="00490DC5"/>
    <w:rsid w:val="004912A5"/>
    <w:rsid w:val="0049179A"/>
    <w:rsid w:val="0049293C"/>
    <w:rsid w:val="00494BE5"/>
    <w:rsid w:val="004957AF"/>
    <w:rsid w:val="004972B1"/>
    <w:rsid w:val="00497784"/>
    <w:rsid w:val="004A05C3"/>
    <w:rsid w:val="004A078B"/>
    <w:rsid w:val="004A3BC0"/>
    <w:rsid w:val="004A3C09"/>
    <w:rsid w:val="004A5A33"/>
    <w:rsid w:val="004A7029"/>
    <w:rsid w:val="004B3820"/>
    <w:rsid w:val="004B3894"/>
    <w:rsid w:val="004B7A34"/>
    <w:rsid w:val="004C0874"/>
    <w:rsid w:val="004C3577"/>
    <w:rsid w:val="004C4DE2"/>
    <w:rsid w:val="004C5607"/>
    <w:rsid w:val="004C5883"/>
    <w:rsid w:val="004C62E7"/>
    <w:rsid w:val="004C7A73"/>
    <w:rsid w:val="004D2421"/>
    <w:rsid w:val="004D3235"/>
    <w:rsid w:val="004D373D"/>
    <w:rsid w:val="004D3FD4"/>
    <w:rsid w:val="004D40B4"/>
    <w:rsid w:val="004E0082"/>
    <w:rsid w:val="004E0893"/>
    <w:rsid w:val="004E109B"/>
    <w:rsid w:val="004E1F1C"/>
    <w:rsid w:val="004E3063"/>
    <w:rsid w:val="004E58EE"/>
    <w:rsid w:val="004F0290"/>
    <w:rsid w:val="004F1084"/>
    <w:rsid w:val="004F17F0"/>
    <w:rsid w:val="004F1B68"/>
    <w:rsid w:val="004F4B33"/>
    <w:rsid w:val="004F61AF"/>
    <w:rsid w:val="004F6959"/>
    <w:rsid w:val="00501238"/>
    <w:rsid w:val="00501984"/>
    <w:rsid w:val="00511E97"/>
    <w:rsid w:val="00512528"/>
    <w:rsid w:val="00512E81"/>
    <w:rsid w:val="0051463F"/>
    <w:rsid w:val="0051514E"/>
    <w:rsid w:val="005156F9"/>
    <w:rsid w:val="0051665B"/>
    <w:rsid w:val="00516695"/>
    <w:rsid w:val="0052029B"/>
    <w:rsid w:val="005204CF"/>
    <w:rsid w:val="00520DCA"/>
    <w:rsid w:val="00521ED3"/>
    <w:rsid w:val="00522161"/>
    <w:rsid w:val="00524666"/>
    <w:rsid w:val="00526171"/>
    <w:rsid w:val="0053007F"/>
    <w:rsid w:val="005306C6"/>
    <w:rsid w:val="00530822"/>
    <w:rsid w:val="005351CF"/>
    <w:rsid w:val="0053591A"/>
    <w:rsid w:val="00535DD3"/>
    <w:rsid w:val="00536D33"/>
    <w:rsid w:val="0054144E"/>
    <w:rsid w:val="00541B77"/>
    <w:rsid w:val="00543BD0"/>
    <w:rsid w:val="005454BF"/>
    <w:rsid w:val="00547C50"/>
    <w:rsid w:val="005547A2"/>
    <w:rsid w:val="005573BE"/>
    <w:rsid w:val="00561298"/>
    <w:rsid w:val="0056165A"/>
    <w:rsid w:val="0056289A"/>
    <w:rsid w:val="00563C29"/>
    <w:rsid w:val="00565A13"/>
    <w:rsid w:val="00565AE3"/>
    <w:rsid w:val="005677F6"/>
    <w:rsid w:val="005700C4"/>
    <w:rsid w:val="005707A2"/>
    <w:rsid w:val="0057578A"/>
    <w:rsid w:val="00576648"/>
    <w:rsid w:val="005803C3"/>
    <w:rsid w:val="005818E6"/>
    <w:rsid w:val="00583173"/>
    <w:rsid w:val="00583622"/>
    <w:rsid w:val="00584335"/>
    <w:rsid w:val="005872B5"/>
    <w:rsid w:val="00587B79"/>
    <w:rsid w:val="00590042"/>
    <w:rsid w:val="00592A02"/>
    <w:rsid w:val="00595D05"/>
    <w:rsid w:val="00595E7E"/>
    <w:rsid w:val="005972A6"/>
    <w:rsid w:val="005A1122"/>
    <w:rsid w:val="005A1F32"/>
    <w:rsid w:val="005A39DA"/>
    <w:rsid w:val="005A44F3"/>
    <w:rsid w:val="005A55CC"/>
    <w:rsid w:val="005A5C2A"/>
    <w:rsid w:val="005A6655"/>
    <w:rsid w:val="005B13D0"/>
    <w:rsid w:val="005B38AB"/>
    <w:rsid w:val="005B5CC6"/>
    <w:rsid w:val="005C0810"/>
    <w:rsid w:val="005C0FA7"/>
    <w:rsid w:val="005C1060"/>
    <w:rsid w:val="005C29C7"/>
    <w:rsid w:val="005C427A"/>
    <w:rsid w:val="005C7FFA"/>
    <w:rsid w:val="005D3B63"/>
    <w:rsid w:val="005D79CC"/>
    <w:rsid w:val="005E3B2F"/>
    <w:rsid w:val="005E47DA"/>
    <w:rsid w:val="005E5CD1"/>
    <w:rsid w:val="005E7AD1"/>
    <w:rsid w:val="005F0F7E"/>
    <w:rsid w:val="005F3353"/>
    <w:rsid w:val="005F33C6"/>
    <w:rsid w:val="005F7349"/>
    <w:rsid w:val="006009F2"/>
    <w:rsid w:val="006015E2"/>
    <w:rsid w:val="006020B1"/>
    <w:rsid w:val="00603122"/>
    <w:rsid w:val="006119E6"/>
    <w:rsid w:val="00611B14"/>
    <w:rsid w:val="00613302"/>
    <w:rsid w:val="00614C10"/>
    <w:rsid w:val="00615313"/>
    <w:rsid w:val="0061538F"/>
    <w:rsid w:val="0061562E"/>
    <w:rsid w:val="00617974"/>
    <w:rsid w:val="006216F3"/>
    <w:rsid w:val="00623D51"/>
    <w:rsid w:val="00624C99"/>
    <w:rsid w:val="00625DB5"/>
    <w:rsid w:val="00626566"/>
    <w:rsid w:val="00626DF9"/>
    <w:rsid w:val="00627820"/>
    <w:rsid w:val="006314D4"/>
    <w:rsid w:val="00632220"/>
    <w:rsid w:val="0063429F"/>
    <w:rsid w:val="00634CE2"/>
    <w:rsid w:val="00635585"/>
    <w:rsid w:val="006375E2"/>
    <w:rsid w:val="006376A2"/>
    <w:rsid w:val="00637EF9"/>
    <w:rsid w:val="00640774"/>
    <w:rsid w:val="006417F0"/>
    <w:rsid w:val="00641B82"/>
    <w:rsid w:val="006508E5"/>
    <w:rsid w:val="00655ACF"/>
    <w:rsid w:val="0065636E"/>
    <w:rsid w:val="006577E8"/>
    <w:rsid w:val="0066010E"/>
    <w:rsid w:val="00661844"/>
    <w:rsid w:val="006622B0"/>
    <w:rsid w:val="006631EC"/>
    <w:rsid w:val="00663D08"/>
    <w:rsid w:val="00664A4C"/>
    <w:rsid w:val="006660EC"/>
    <w:rsid w:val="00666AB8"/>
    <w:rsid w:val="00666E02"/>
    <w:rsid w:val="006673A5"/>
    <w:rsid w:val="00667AA6"/>
    <w:rsid w:val="006713BF"/>
    <w:rsid w:val="0067623D"/>
    <w:rsid w:val="006762B5"/>
    <w:rsid w:val="00676C39"/>
    <w:rsid w:val="0068007C"/>
    <w:rsid w:val="00680AA7"/>
    <w:rsid w:val="00681805"/>
    <w:rsid w:val="00682D03"/>
    <w:rsid w:val="00683AC8"/>
    <w:rsid w:val="006852A1"/>
    <w:rsid w:val="006860AB"/>
    <w:rsid w:val="0068629A"/>
    <w:rsid w:val="006877B8"/>
    <w:rsid w:val="00690530"/>
    <w:rsid w:val="00691017"/>
    <w:rsid w:val="00691834"/>
    <w:rsid w:val="00691FE9"/>
    <w:rsid w:val="00691FF3"/>
    <w:rsid w:val="0069218C"/>
    <w:rsid w:val="00694781"/>
    <w:rsid w:val="006959EA"/>
    <w:rsid w:val="00695C08"/>
    <w:rsid w:val="006964A5"/>
    <w:rsid w:val="00696AD5"/>
    <w:rsid w:val="00696C61"/>
    <w:rsid w:val="0069708D"/>
    <w:rsid w:val="006974D3"/>
    <w:rsid w:val="00697F7F"/>
    <w:rsid w:val="006A0E12"/>
    <w:rsid w:val="006A2E4A"/>
    <w:rsid w:val="006A51C3"/>
    <w:rsid w:val="006B23C2"/>
    <w:rsid w:val="006C077F"/>
    <w:rsid w:val="006C1695"/>
    <w:rsid w:val="006C4899"/>
    <w:rsid w:val="006D0B52"/>
    <w:rsid w:val="006D208A"/>
    <w:rsid w:val="006D3070"/>
    <w:rsid w:val="006D30C7"/>
    <w:rsid w:val="006D4DB7"/>
    <w:rsid w:val="006D54CD"/>
    <w:rsid w:val="006D54DB"/>
    <w:rsid w:val="006E0EFD"/>
    <w:rsid w:val="006E1FC7"/>
    <w:rsid w:val="006E3593"/>
    <w:rsid w:val="006E3F05"/>
    <w:rsid w:val="006E6433"/>
    <w:rsid w:val="006E77C6"/>
    <w:rsid w:val="006F06FB"/>
    <w:rsid w:val="006F3F9B"/>
    <w:rsid w:val="006F6A54"/>
    <w:rsid w:val="006F72ED"/>
    <w:rsid w:val="00700B79"/>
    <w:rsid w:val="00703A50"/>
    <w:rsid w:val="0071276B"/>
    <w:rsid w:val="007144DD"/>
    <w:rsid w:val="007157ED"/>
    <w:rsid w:val="00716C77"/>
    <w:rsid w:val="00722C81"/>
    <w:rsid w:val="00724AAD"/>
    <w:rsid w:val="0072647E"/>
    <w:rsid w:val="00727382"/>
    <w:rsid w:val="007304AE"/>
    <w:rsid w:val="00731B45"/>
    <w:rsid w:val="0073357F"/>
    <w:rsid w:val="00734238"/>
    <w:rsid w:val="00735C66"/>
    <w:rsid w:val="00736509"/>
    <w:rsid w:val="00740B9C"/>
    <w:rsid w:val="00745E68"/>
    <w:rsid w:val="00746A16"/>
    <w:rsid w:val="00746FFE"/>
    <w:rsid w:val="00753414"/>
    <w:rsid w:val="007538F4"/>
    <w:rsid w:val="00755B5A"/>
    <w:rsid w:val="00756B8A"/>
    <w:rsid w:val="00756CF7"/>
    <w:rsid w:val="00770A38"/>
    <w:rsid w:val="00771A48"/>
    <w:rsid w:val="00771ABA"/>
    <w:rsid w:val="007743C9"/>
    <w:rsid w:val="0077525A"/>
    <w:rsid w:val="007753C1"/>
    <w:rsid w:val="00781AFB"/>
    <w:rsid w:val="00782B02"/>
    <w:rsid w:val="007833BA"/>
    <w:rsid w:val="007913E9"/>
    <w:rsid w:val="00791408"/>
    <w:rsid w:val="007923BC"/>
    <w:rsid w:val="00794FBF"/>
    <w:rsid w:val="00797C4F"/>
    <w:rsid w:val="00797DF1"/>
    <w:rsid w:val="007A03A1"/>
    <w:rsid w:val="007A2755"/>
    <w:rsid w:val="007A3387"/>
    <w:rsid w:val="007A42E1"/>
    <w:rsid w:val="007A7B3C"/>
    <w:rsid w:val="007B0281"/>
    <w:rsid w:val="007B2A0D"/>
    <w:rsid w:val="007B57F9"/>
    <w:rsid w:val="007C1B76"/>
    <w:rsid w:val="007C3573"/>
    <w:rsid w:val="007C3656"/>
    <w:rsid w:val="007C3AAE"/>
    <w:rsid w:val="007C40F9"/>
    <w:rsid w:val="007C45E4"/>
    <w:rsid w:val="007C47EC"/>
    <w:rsid w:val="007C60BF"/>
    <w:rsid w:val="007C7D0A"/>
    <w:rsid w:val="007D060A"/>
    <w:rsid w:val="007D262D"/>
    <w:rsid w:val="007D36A1"/>
    <w:rsid w:val="007D53A9"/>
    <w:rsid w:val="007D5D31"/>
    <w:rsid w:val="007E0321"/>
    <w:rsid w:val="007E17CB"/>
    <w:rsid w:val="007E19C7"/>
    <w:rsid w:val="007E3051"/>
    <w:rsid w:val="007E5606"/>
    <w:rsid w:val="007E5D15"/>
    <w:rsid w:val="007E6C4A"/>
    <w:rsid w:val="007E7D36"/>
    <w:rsid w:val="007F00C7"/>
    <w:rsid w:val="007F2B9B"/>
    <w:rsid w:val="007F2C73"/>
    <w:rsid w:val="007F3FBA"/>
    <w:rsid w:val="007F6552"/>
    <w:rsid w:val="007F65A7"/>
    <w:rsid w:val="008000A3"/>
    <w:rsid w:val="008024B5"/>
    <w:rsid w:val="008054A3"/>
    <w:rsid w:val="008063BA"/>
    <w:rsid w:val="008066FB"/>
    <w:rsid w:val="00810CC9"/>
    <w:rsid w:val="00811288"/>
    <w:rsid w:val="00811DCB"/>
    <w:rsid w:val="008174ED"/>
    <w:rsid w:val="00817A35"/>
    <w:rsid w:val="00822891"/>
    <w:rsid w:val="00822BF3"/>
    <w:rsid w:val="008230B7"/>
    <w:rsid w:val="008260FA"/>
    <w:rsid w:val="008306D5"/>
    <w:rsid w:val="00837462"/>
    <w:rsid w:val="0084028D"/>
    <w:rsid w:val="00841D46"/>
    <w:rsid w:val="00842108"/>
    <w:rsid w:val="00843DBE"/>
    <w:rsid w:val="008442CE"/>
    <w:rsid w:val="008447D4"/>
    <w:rsid w:val="00844B7A"/>
    <w:rsid w:val="00846F3F"/>
    <w:rsid w:val="008500C1"/>
    <w:rsid w:val="00850D6C"/>
    <w:rsid w:val="00851F51"/>
    <w:rsid w:val="0085456B"/>
    <w:rsid w:val="00860530"/>
    <w:rsid w:val="00863C2D"/>
    <w:rsid w:val="00863E17"/>
    <w:rsid w:val="00864352"/>
    <w:rsid w:val="00864F0C"/>
    <w:rsid w:val="008663FF"/>
    <w:rsid w:val="008668C4"/>
    <w:rsid w:val="00867556"/>
    <w:rsid w:val="0087148B"/>
    <w:rsid w:val="0087180C"/>
    <w:rsid w:val="008723E1"/>
    <w:rsid w:val="00872701"/>
    <w:rsid w:val="008759A5"/>
    <w:rsid w:val="00877897"/>
    <w:rsid w:val="0088318C"/>
    <w:rsid w:val="00883A48"/>
    <w:rsid w:val="008846F1"/>
    <w:rsid w:val="00884FAD"/>
    <w:rsid w:val="00887D76"/>
    <w:rsid w:val="0089490D"/>
    <w:rsid w:val="00894C4A"/>
    <w:rsid w:val="008A0A52"/>
    <w:rsid w:val="008A0A97"/>
    <w:rsid w:val="008A0DDA"/>
    <w:rsid w:val="008A6F03"/>
    <w:rsid w:val="008A778D"/>
    <w:rsid w:val="008B0E6A"/>
    <w:rsid w:val="008B1448"/>
    <w:rsid w:val="008B2850"/>
    <w:rsid w:val="008B42E7"/>
    <w:rsid w:val="008B4D3D"/>
    <w:rsid w:val="008B594C"/>
    <w:rsid w:val="008B5A6A"/>
    <w:rsid w:val="008C221E"/>
    <w:rsid w:val="008C6A96"/>
    <w:rsid w:val="008C7566"/>
    <w:rsid w:val="008D0304"/>
    <w:rsid w:val="008D27E4"/>
    <w:rsid w:val="008D3D90"/>
    <w:rsid w:val="008D3E60"/>
    <w:rsid w:val="008D7622"/>
    <w:rsid w:val="008E4C02"/>
    <w:rsid w:val="008E4D48"/>
    <w:rsid w:val="008E7155"/>
    <w:rsid w:val="008F1606"/>
    <w:rsid w:val="008F2A11"/>
    <w:rsid w:val="008F411B"/>
    <w:rsid w:val="008F633D"/>
    <w:rsid w:val="00906FEA"/>
    <w:rsid w:val="00907483"/>
    <w:rsid w:val="009075AE"/>
    <w:rsid w:val="00911B69"/>
    <w:rsid w:val="00913837"/>
    <w:rsid w:val="00914B51"/>
    <w:rsid w:val="00915744"/>
    <w:rsid w:val="0091758D"/>
    <w:rsid w:val="0092082B"/>
    <w:rsid w:val="00922D6C"/>
    <w:rsid w:val="00923FF0"/>
    <w:rsid w:val="00924530"/>
    <w:rsid w:val="0092528B"/>
    <w:rsid w:val="00925A13"/>
    <w:rsid w:val="00925ABE"/>
    <w:rsid w:val="00930414"/>
    <w:rsid w:val="00931800"/>
    <w:rsid w:val="00933A45"/>
    <w:rsid w:val="009366A1"/>
    <w:rsid w:val="00937CF9"/>
    <w:rsid w:val="00943A77"/>
    <w:rsid w:val="00947280"/>
    <w:rsid w:val="00947438"/>
    <w:rsid w:val="00952AD4"/>
    <w:rsid w:val="00955940"/>
    <w:rsid w:val="0095716E"/>
    <w:rsid w:val="00961059"/>
    <w:rsid w:val="00963ED2"/>
    <w:rsid w:val="0096438C"/>
    <w:rsid w:val="00964D1D"/>
    <w:rsid w:val="009664DB"/>
    <w:rsid w:val="00967CE1"/>
    <w:rsid w:val="00970473"/>
    <w:rsid w:val="0097153A"/>
    <w:rsid w:val="00971D9D"/>
    <w:rsid w:val="00972F89"/>
    <w:rsid w:val="00973F85"/>
    <w:rsid w:val="00974D31"/>
    <w:rsid w:val="00975344"/>
    <w:rsid w:val="0098045C"/>
    <w:rsid w:val="009834F1"/>
    <w:rsid w:val="009841C7"/>
    <w:rsid w:val="00984888"/>
    <w:rsid w:val="00984976"/>
    <w:rsid w:val="00984CC4"/>
    <w:rsid w:val="00986C9E"/>
    <w:rsid w:val="00987D67"/>
    <w:rsid w:val="00990888"/>
    <w:rsid w:val="00990BF0"/>
    <w:rsid w:val="00990C3B"/>
    <w:rsid w:val="00991501"/>
    <w:rsid w:val="0099288A"/>
    <w:rsid w:val="00994460"/>
    <w:rsid w:val="009952B0"/>
    <w:rsid w:val="00995828"/>
    <w:rsid w:val="00997101"/>
    <w:rsid w:val="00997873"/>
    <w:rsid w:val="009A001F"/>
    <w:rsid w:val="009A24E4"/>
    <w:rsid w:val="009A275D"/>
    <w:rsid w:val="009A3E2B"/>
    <w:rsid w:val="009A5C70"/>
    <w:rsid w:val="009A5CA5"/>
    <w:rsid w:val="009A5F8E"/>
    <w:rsid w:val="009A6C56"/>
    <w:rsid w:val="009A6FB5"/>
    <w:rsid w:val="009B1168"/>
    <w:rsid w:val="009B3F6C"/>
    <w:rsid w:val="009B4978"/>
    <w:rsid w:val="009B52EF"/>
    <w:rsid w:val="009B7F6A"/>
    <w:rsid w:val="009C06A0"/>
    <w:rsid w:val="009C1110"/>
    <w:rsid w:val="009C3490"/>
    <w:rsid w:val="009C4037"/>
    <w:rsid w:val="009C4050"/>
    <w:rsid w:val="009C4C6C"/>
    <w:rsid w:val="009D4DAA"/>
    <w:rsid w:val="009E2E8E"/>
    <w:rsid w:val="009E3440"/>
    <w:rsid w:val="009E51CB"/>
    <w:rsid w:val="009F1EFB"/>
    <w:rsid w:val="009F33F4"/>
    <w:rsid w:val="00A016D9"/>
    <w:rsid w:val="00A02671"/>
    <w:rsid w:val="00A04142"/>
    <w:rsid w:val="00A0705F"/>
    <w:rsid w:val="00A104C4"/>
    <w:rsid w:val="00A10B3B"/>
    <w:rsid w:val="00A1299C"/>
    <w:rsid w:val="00A13864"/>
    <w:rsid w:val="00A16145"/>
    <w:rsid w:val="00A161AD"/>
    <w:rsid w:val="00A20B23"/>
    <w:rsid w:val="00A24B54"/>
    <w:rsid w:val="00A24E67"/>
    <w:rsid w:val="00A25CC1"/>
    <w:rsid w:val="00A270CA"/>
    <w:rsid w:val="00A272CA"/>
    <w:rsid w:val="00A32BEF"/>
    <w:rsid w:val="00A3366E"/>
    <w:rsid w:val="00A33BB2"/>
    <w:rsid w:val="00A33C9E"/>
    <w:rsid w:val="00A354F0"/>
    <w:rsid w:val="00A37A58"/>
    <w:rsid w:val="00A37B8D"/>
    <w:rsid w:val="00A40344"/>
    <w:rsid w:val="00A42E33"/>
    <w:rsid w:val="00A43001"/>
    <w:rsid w:val="00A43C3B"/>
    <w:rsid w:val="00A4463E"/>
    <w:rsid w:val="00A450EB"/>
    <w:rsid w:val="00A45527"/>
    <w:rsid w:val="00A517B1"/>
    <w:rsid w:val="00A52A9F"/>
    <w:rsid w:val="00A542FF"/>
    <w:rsid w:val="00A54F25"/>
    <w:rsid w:val="00A56AA4"/>
    <w:rsid w:val="00A60338"/>
    <w:rsid w:val="00A62260"/>
    <w:rsid w:val="00A63BB9"/>
    <w:rsid w:val="00A67F53"/>
    <w:rsid w:val="00A7289C"/>
    <w:rsid w:val="00A751FC"/>
    <w:rsid w:val="00A77BD9"/>
    <w:rsid w:val="00A82565"/>
    <w:rsid w:val="00A83948"/>
    <w:rsid w:val="00A84574"/>
    <w:rsid w:val="00A85C88"/>
    <w:rsid w:val="00A86F6D"/>
    <w:rsid w:val="00A90011"/>
    <w:rsid w:val="00A91A29"/>
    <w:rsid w:val="00A91A3F"/>
    <w:rsid w:val="00A93360"/>
    <w:rsid w:val="00AA0F4E"/>
    <w:rsid w:val="00AA1F53"/>
    <w:rsid w:val="00AA3100"/>
    <w:rsid w:val="00AA454D"/>
    <w:rsid w:val="00AA6CE9"/>
    <w:rsid w:val="00AB0F62"/>
    <w:rsid w:val="00AB374B"/>
    <w:rsid w:val="00AB4DAC"/>
    <w:rsid w:val="00AB6583"/>
    <w:rsid w:val="00AC0147"/>
    <w:rsid w:val="00AC28C1"/>
    <w:rsid w:val="00AC403F"/>
    <w:rsid w:val="00AC5AF3"/>
    <w:rsid w:val="00AC5B0F"/>
    <w:rsid w:val="00AC64CE"/>
    <w:rsid w:val="00AD0595"/>
    <w:rsid w:val="00AD32BD"/>
    <w:rsid w:val="00AD3DED"/>
    <w:rsid w:val="00AD4860"/>
    <w:rsid w:val="00AD4944"/>
    <w:rsid w:val="00AE0662"/>
    <w:rsid w:val="00AE4F4B"/>
    <w:rsid w:val="00AE4F92"/>
    <w:rsid w:val="00AE7764"/>
    <w:rsid w:val="00AF19AF"/>
    <w:rsid w:val="00AF4CE4"/>
    <w:rsid w:val="00AF520C"/>
    <w:rsid w:val="00AF595D"/>
    <w:rsid w:val="00AF7F8F"/>
    <w:rsid w:val="00B01007"/>
    <w:rsid w:val="00B01053"/>
    <w:rsid w:val="00B024CC"/>
    <w:rsid w:val="00B05DB2"/>
    <w:rsid w:val="00B07790"/>
    <w:rsid w:val="00B105C2"/>
    <w:rsid w:val="00B10782"/>
    <w:rsid w:val="00B10961"/>
    <w:rsid w:val="00B11331"/>
    <w:rsid w:val="00B11F17"/>
    <w:rsid w:val="00B15348"/>
    <w:rsid w:val="00B221B1"/>
    <w:rsid w:val="00B22E98"/>
    <w:rsid w:val="00B26674"/>
    <w:rsid w:val="00B30047"/>
    <w:rsid w:val="00B30908"/>
    <w:rsid w:val="00B32473"/>
    <w:rsid w:val="00B33CC5"/>
    <w:rsid w:val="00B35D86"/>
    <w:rsid w:val="00B371E5"/>
    <w:rsid w:val="00B43628"/>
    <w:rsid w:val="00B44CF2"/>
    <w:rsid w:val="00B459F2"/>
    <w:rsid w:val="00B45AF1"/>
    <w:rsid w:val="00B45C86"/>
    <w:rsid w:val="00B509FE"/>
    <w:rsid w:val="00B53E97"/>
    <w:rsid w:val="00B55C28"/>
    <w:rsid w:val="00B6001B"/>
    <w:rsid w:val="00B6127A"/>
    <w:rsid w:val="00B626CC"/>
    <w:rsid w:val="00B64AF8"/>
    <w:rsid w:val="00B66B07"/>
    <w:rsid w:val="00B674B8"/>
    <w:rsid w:val="00B70608"/>
    <w:rsid w:val="00B70714"/>
    <w:rsid w:val="00B7482F"/>
    <w:rsid w:val="00B818DD"/>
    <w:rsid w:val="00B81ADF"/>
    <w:rsid w:val="00B85F43"/>
    <w:rsid w:val="00B8636B"/>
    <w:rsid w:val="00B8760A"/>
    <w:rsid w:val="00B90081"/>
    <w:rsid w:val="00B90755"/>
    <w:rsid w:val="00B90831"/>
    <w:rsid w:val="00B9392E"/>
    <w:rsid w:val="00B950AD"/>
    <w:rsid w:val="00B955F8"/>
    <w:rsid w:val="00BA135C"/>
    <w:rsid w:val="00BA1378"/>
    <w:rsid w:val="00BA153C"/>
    <w:rsid w:val="00BA194B"/>
    <w:rsid w:val="00BA5047"/>
    <w:rsid w:val="00BA751D"/>
    <w:rsid w:val="00BB05A2"/>
    <w:rsid w:val="00BB1756"/>
    <w:rsid w:val="00BB3C1D"/>
    <w:rsid w:val="00BB534C"/>
    <w:rsid w:val="00BB6914"/>
    <w:rsid w:val="00BC00BC"/>
    <w:rsid w:val="00BC03FE"/>
    <w:rsid w:val="00BC13D4"/>
    <w:rsid w:val="00BC373D"/>
    <w:rsid w:val="00BC3DAA"/>
    <w:rsid w:val="00BC4900"/>
    <w:rsid w:val="00BC5FBC"/>
    <w:rsid w:val="00BC6EB0"/>
    <w:rsid w:val="00BC79E2"/>
    <w:rsid w:val="00BD0FB5"/>
    <w:rsid w:val="00BD10A9"/>
    <w:rsid w:val="00BD3D20"/>
    <w:rsid w:val="00BD4621"/>
    <w:rsid w:val="00BD5948"/>
    <w:rsid w:val="00BE0DD8"/>
    <w:rsid w:val="00BE0FFE"/>
    <w:rsid w:val="00BE546B"/>
    <w:rsid w:val="00BF13ED"/>
    <w:rsid w:val="00BF1B23"/>
    <w:rsid w:val="00BF25F8"/>
    <w:rsid w:val="00BF276B"/>
    <w:rsid w:val="00BF3BBD"/>
    <w:rsid w:val="00BF4815"/>
    <w:rsid w:val="00BF49B5"/>
    <w:rsid w:val="00BF5294"/>
    <w:rsid w:val="00BF60AC"/>
    <w:rsid w:val="00BF78EE"/>
    <w:rsid w:val="00C02327"/>
    <w:rsid w:val="00C07000"/>
    <w:rsid w:val="00C11091"/>
    <w:rsid w:val="00C11E02"/>
    <w:rsid w:val="00C158F7"/>
    <w:rsid w:val="00C20582"/>
    <w:rsid w:val="00C2409F"/>
    <w:rsid w:val="00C243B2"/>
    <w:rsid w:val="00C25BB0"/>
    <w:rsid w:val="00C328A0"/>
    <w:rsid w:val="00C32F9B"/>
    <w:rsid w:val="00C36900"/>
    <w:rsid w:val="00C36C55"/>
    <w:rsid w:val="00C3734B"/>
    <w:rsid w:val="00C3749D"/>
    <w:rsid w:val="00C37819"/>
    <w:rsid w:val="00C40B3B"/>
    <w:rsid w:val="00C43A6A"/>
    <w:rsid w:val="00C461A7"/>
    <w:rsid w:val="00C4759C"/>
    <w:rsid w:val="00C479CF"/>
    <w:rsid w:val="00C506A5"/>
    <w:rsid w:val="00C52B57"/>
    <w:rsid w:val="00C546FD"/>
    <w:rsid w:val="00C55E11"/>
    <w:rsid w:val="00C61BD6"/>
    <w:rsid w:val="00C65BEF"/>
    <w:rsid w:val="00C72CB4"/>
    <w:rsid w:val="00C74600"/>
    <w:rsid w:val="00C80273"/>
    <w:rsid w:val="00C835BA"/>
    <w:rsid w:val="00C83731"/>
    <w:rsid w:val="00C85BDA"/>
    <w:rsid w:val="00C95047"/>
    <w:rsid w:val="00C9641E"/>
    <w:rsid w:val="00C96718"/>
    <w:rsid w:val="00C96D9C"/>
    <w:rsid w:val="00C96E14"/>
    <w:rsid w:val="00C97E4E"/>
    <w:rsid w:val="00CA0365"/>
    <w:rsid w:val="00CA1C26"/>
    <w:rsid w:val="00CA20F2"/>
    <w:rsid w:val="00CA2228"/>
    <w:rsid w:val="00CA239D"/>
    <w:rsid w:val="00CA629E"/>
    <w:rsid w:val="00CB0C99"/>
    <w:rsid w:val="00CB48F0"/>
    <w:rsid w:val="00CC3141"/>
    <w:rsid w:val="00CC74B1"/>
    <w:rsid w:val="00CD25ED"/>
    <w:rsid w:val="00CD269B"/>
    <w:rsid w:val="00CD2D92"/>
    <w:rsid w:val="00CD3737"/>
    <w:rsid w:val="00CD4363"/>
    <w:rsid w:val="00CD484F"/>
    <w:rsid w:val="00CD7437"/>
    <w:rsid w:val="00CE0FC2"/>
    <w:rsid w:val="00CE39BA"/>
    <w:rsid w:val="00CE3E8E"/>
    <w:rsid w:val="00CF2AC6"/>
    <w:rsid w:val="00CF363C"/>
    <w:rsid w:val="00CF39EF"/>
    <w:rsid w:val="00D01494"/>
    <w:rsid w:val="00D0264A"/>
    <w:rsid w:val="00D03497"/>
    <w:rsid w:val="00D03C27"/>
    <w:rsid w:val="00D05181"/>
    <w:rsid w:val="00D05B38"/>
    <w:rsid w:val="00D120A5"/>
    <w:rsid w:val="00D135F8"/>
    <w:rsid w:val="00D13AF3"/>
    <w:rsid w:val="00D13C2D"/>
    <w:rsid w:val="00D1502D"/>
    <w:rsid w:val="00D15979"/>
    <w:rsid w:val="00D177F0"/>
    <w:rsid w:val="00D228CC"/>
    <w:rsid w:val="00D25D7E"/>
    <w:rsid w:val="00D26928"/>
    <w:rsid w:val="00D30D14"/>
    <w:rsid w:val="00D327B9"/>
    <w:rsid w:val="00D328CB"/>
    <w:rsid w:val="00D332B3"/>
    <w:rsid w:val="00D33A82"/>
    <w:rsid w:val="00D35B02"/>
    <w:rsid w:val="00D37737"/>
    <w:rsid w:val="00D457A1"/>
    <w:rsid w:val="00D46028"/>
    <w:rsid w:val="00D46441"/>
    <w:rsid w:val="00D46AAF"/>
    <w:rsid w:val="00D5100B"/>
    <w:rsid w:val="00D51203"/>
    <w:rsid w:val="00D51761"/>
    <w:rsid w:val="00D51804"/>
    <w:rsid w:val="00D51BD8"/>
    <w:rsid w:val="00D541AC"/>
    <w:rsid w:val="00D56E38"/>
    <w:rsid w:val="00D57B34"/>
    <w:rsid w:val="00D605AF"/>
    <w:rsid w:val="00D63BC8"/>
    <w:rsid w:val="00D65EB6"/>
    <w:rsid w:val="00D66BAA"/>
    <w:rsid w:val="00D67650"/>
    <w:rsid w:val="00D745A7"/>
    <w:rsid w:val="00D75331"/>
    <w:rsid w:val="00D77513"/>
    <w:rsid w:val="00D80934"/>
    <w:rsid w:val="00D82968"/>
    <w:rsid w:val="00D83B66"/>
    <w:rsid w:val="00D84132"/>
    <w:rsid w:val="00D8713D"/>
    <w:rsid w:val="00D87B83"/>
    <w:rsid w:val="00D94B30"/>
    <w:rsid w:val="00D9565A"/>
    <w:rsid w:val="00D97400"/>
    <w:rsid w:val="00DA0D18"/>
    <w:rsid w:val="00DA2D18"/>
    <w:rsid w:val="00DA413F"/>
    <w:rsid w:val="00DA73AB"/>
    <w:rsid w:val="00DB0CAC"/>
    <w:rsid w:val="00DB0D47"/>
    <w:rsid w:val="00DB0EE2"/>
    <w:rsid w:val="00DB17AF"/>
    <w:rsid w:val="00DB3960"/>
    <w:rsid w:val="00DB7374"/>
    <w:rsid w:val="00DC0E1D"/>
    <w:rsid w:val="00DC59CC"/>
    <w:rsid w:val="00DD3220"/>
    <w:rsid w:val="00DD44BC"/>
    <w:rsid w:val="00DD46A9"/>
    <w:rsid w:val="00DD5A2B"/>
    <w:rsid w:val="00DD6261"/>
    <w:rsid w:val="00DE1B2A"/>
    <w:rsid w:val="00DE2C81"/>
    <w:rsid w:val="00DE2F03"/>
    <w:rsid w:val="00DE4503"/>
    <w:rsid w:val="00DE4D1E"/>
    <w:rsid w:val="00DF223B"/>
    <w:rsid w:val="00DF5277"/>
    <w:rsid w:val="00DF6F7C"/>
    <w:rsid w:val="00E01216"/>
    <w:rsid w:val="00E01B88"/>
    <w:rsid w:val="00E03098"/>
    <w:rsid w:val="00E03B66"/>
    <w:rsid w:val="00E053B2"/>
    <w:rsid w:val="00E05EA1"/>
    <w:rsid w:val="00E066AC"/>
    <w:rsid w:val="00E10FD9"/>
    <w:rsid w:val="00E12370"/>
    <w:rsid w:val="00E13FC8"/>
    <w:rsid w:val="00E14E61"/>
    <w:rsid w:val="00E175EA"/>
    <w:rsid w:val="00E17A22"/>
    <w:rsid w:val="00E20570"/>
    <w:rsid w:val="00E213AE"/>
    <w:rsid w:val="00E22F7C"/>
    <w:rsid w:val="00E237C1"/>
    <w:rsid w:val="00E25916"/>
    <w:rsid w:val="00E25E9F"/>
    <w:rsid w:val="00E270F3"/>
    <w:rsid w:val="00E300C1"/>
    <w:rsid w:val="00E30566"/>
    <w:rsid w:val="00E318A9"/>
    <w:rsid w:val="00E32A8D"/>
    <w:rsid w:val="00E3463F"/>
    <w:rsid w:val="00E361F8"/>
    <w:rsid w:val="00E37647"/>
    <w:rsid w:val="00E432F9"/>
    <w:rsid w:val="00E434CD"/>
    <w:rsid w:val="00E441AF"/>
    <w:rsid w:val="00E4454D"/>
    <w:rsid w:val="00E44994"/>
    <w:rsid w:val="00E458C4"/>
    <w:rsid w:val="00E4717D"/>
    <w:rsid w:val="00E473BC"/>
    <w:rsid w:val="00E4799E"/>
    <w:rsid w:val="00E515CD"/>
    <w:rsid w:val="00E51641"/>
    <w:rsid w:val="00E5486E"/>
    <w:rsid w:val="00E55726"/>
    <w:rsid w:val="00E55D5E"/>
    <w:rsid w:val="00E56959"/>
    <w:rsid w:val="00E569E3"/>
    <w:rsid w:val="00E57E25"/>
    <w:rsid w:val="00E600D5"/>
    <w:rsid w:val="00E605DA"/>
    <w:rsid w:val="00E60D2E"/>
    <w:rsid w:val="00E60E83"/>
    <w:rsid w:val="00E625E8"/>
    <w:rsid w:val="00E63D4D"/>
    <w:rsid w:val="00E63FA1"/>
    <w:rsid w:val="00E64D19"/>
    <w:rsid w:val="00E6653D"/>
    <w:rsid w:val="00E7014C"/>
    <w:rsid w:val="00E70AD8"/>
    <w:rsid w:val="00E737E6"/>
    <w:rsid w:val="00E73E03"/>
    <w:rsid w:val="00E754C4"/>
    <w:rsid w:val="00E775E5"/>
    <w:rsid w:val="00E77708"/>
    <w:rsid w:val="00E800B6"/>
    <w:rsid w:val="00E81B63"/>
    <w:rsid w:val="00E82CFA"/>
    <w:rsid w:val="00E83EFF"/>
    <w:rsid w:val="00E8474A"/>
    <w:rsid w:val="00E850F4"/>
    <w:rsid w:val="00E86B5D"/>
    <w:rsid w:val="00E873A0"/>
    <w:rsid w:val="00E87DCD"/>
    <w:rsid w:val="00E90520"/>
    <w:rsid w:val="00E95A4B"/>
    <w:rsid w:val="00E96EB2"/>
    <w:rsid w:val="00E97A8C"/>
    <w:rsid w:val="00E97C59"/>
    <w:rsid w:val="00EA06EC"/>
    <w:rsid w:val="00EA203D"/>
    <w:rsid w:val="00EA2E64"/>
    <w:rsid w:val="00EA3227"/>
    <w:rsid w:val="00EA4113"/>
    <w:rsid w:val="00EA4C31"/>
    <w:rsid w:val="00EB0365"/>
    <w:rsid w:val="00EB0CBB"/>
    <w:rsid w:val="00EB14FB"/>
    <w:rsid w:val="00EB2DCB"/>
    <w:rsid w:val="00EB3EC6"/>
    <w:rsid w:val="00EB790F"/>
    <w:rsid w:val="00EB7D2E"/>
    <w:rsid w:val="00EC010E"/>
    <w:rsid w:val="00EC115D"/>
    <w:rsid w:val="00EC1DFA"/>
    <w:rsid w:val="00EC404A"/>
    <w:rsid w:val="00EC4E03"/>
    <w:rsid w:val="00EC6CCF"/>
    <w:rsid w:val="00ED17A6"/>
    <w:rsid w:val="00ED2A4C"/>
    <w:rsid w:val="00ED2E17"/>
    <w:rsid w:val="00ED2FA2"/>
    <w:rsid w:val="00ED4404"/>
    <w:rsid w:val="00ED657F"/>
    <w:rsid w:val="00ED6C78"/>
    <w:rsid w:val="00EE0947"/>
    <w:rsid w:val="00EE15A1"/>
    <w:rsid w:val="00EE1668"/>
    <w:rsid w:val="00EE1744"/>
    <w:rsid w:val="00EE22A3"/>
    <w:rsid w:val="00EE38A6"/>
    <w:rsid w:val="00EE5364"/>
    <w:rsid w:val="00EE567B"/>
    <w:rsid w:val="00EE5A0D"/>
    <w:rsid w:val="00EE6C00"/>
    <w:rsid w:val="00EF2DA5"/>
    <w:rsid w:val="00EF3342"/>
    <w:rsid w:val="00EF74E6"/>
    <w:rsid w:val="00EF79A9"/>
    <w:rsid w:val="00EF7E7C"/>
    <w:rsid w:val="00EF7FBC"/>
    <w:rsid w:val="00F03C2A"/>
    <w:rsid w:val="00F04325"/>
    <w:rsid w:val="00F06C24"/>
    <w:rsid w:val="00F075F5"/>
    <w:rsid w:val="00F07D02"/>
    <w:rsid w:val="00F104CB"/>
    <w:rsid w:val="00F13CC6"/>
    <w:rsid w:val="00F13E82"/>
    <w:rsid w:val="00F14111"/>
    <w:rsid w:val="00F159AD"/>
    <w:rsid w:val="00F17B52"/>
    <w:rsid w:val="00F203F3"/>
    <w:rsid w:val="00F20623"/>
    <w:rsid w:val="00F20BBD"/>
    <w:rsid w:val="00F20ED1"/>
    <w:rsid w:val="00F21D3A"/>
    <w:rsid w:val="00F22C36"/>
    <w:rsid w:val="00F23612"/>
    <w:rsid w:val="00F24A26"/>
    <w:rsid w:val="00F2585E"/>
    <w:rsid w:val="00F2651F"/>
    <w:rsid w:val="00F26C42"/>
    <w:rsid w:val="00F27BBA"/>
    <w:rsid w:val="00F316F9"/>
    <w:rsid w:val="00F31BAB"/>
    <w:rsid w:val="00F31EB6"/>
    <w:rsid w:val="00F33785"/>
    <w:rsid w:val="00F33B9C"/>
    <w:rsid w:val="00F344F8"/>
    <w:rsid w:val="00F40EBC"/>
    <w:rsid w:val="00F412E8"/>
    <w:rsid w:val="00F43178"/>
    <w:rsid w:val="00F47038"/>
    <w:rsid w:val="00F5611A"/>
    <w:rsid w:val="00F566B9"/>
    <w:rsid w:val="00F5670D"/>
    <w:rsid w:val="00F568ED"/>
    <w:rsid w:val="00F5754A"/>
    <w:rsid w:val="00F60947"/>
    <w:rsid w:val="00F61198"/>
    <w:rsid w:val="00F6418A"/>
    <w:rsid w:val="00F65925"/>
    <w:rsid w:val="00F661D5"/>
    <w:rsid w:val="00F66BD3"/>
    <w:rsid w:val="00F66D5B"/>
    <w:rsid w:val="00F67416"/>
    <w:rsid w:val="00F720CF"/>
    <w:rsid w:val="00F72A03"/>
    <w:rsid w:val="00F72CC9"/>
    <w:rsid w:val="00F73C8C"/>
    <w:rsid w:val="00F73D1F"/>
    <w:rsid w:val="00F7473A"/>
    <w:rsid w:val="00F75392"/>
    <w:rsid w:val="00F75A53"/>
    <w:rsid w:val="00F75EEA"/>
    <w:rsid w:val="00F76CC3"/>
    <w:rsid w:val="00F77F7A"/>
    <w:rsid w:val="00F82419"/>
    <w:rsid w:val="00F82EC0"/>
    <w:rsid w:val="00F83BF1"/>
    <w:rsid w:val="00F8539C"/>
    <w:rsid w:val="00F903F4"/>
    <w:rsid w:val="00F9176F"/>
    <w:rsid w:val="00F9194C"/>
    <w:rsid w:val="00F932A9"/>
    <w:rsid w:val="00F94E18"/>
    <w:rsid w:val="00F96583"/>
    <w:rsid w:val="00F96632"/>
    <w:rsid w:val="00F97F65"/>
    <w:rsid w:val="00FA0617"/>
    <w:rsid w:val="00FA7B03"/>
    <w:rsid w:val="00FB1251"/>
    <w:rsid w:val="00FB1982"/>
    <w:rsid w:val="00FB35AC"/>
    <w:rsid w:val="00FB444C"/>
    <w:rsid w:val="00FB4680"/>
    <w:rsid w:val="00FB5065"/>
    <w:rsid w:val="00FB5CFC"/>
    <w:rsid w:val="00FB691E"/>
    <w:rsid w:val="00FB7DF6"/>
    <w:rsid w:val="00FC070C"/>
    <w:rsid w:val="00FC15B8"/>
    <w:rsid w:val="00FC1B43"/>
    <w:rsid w:val="00FC719F"/>
    <w:rsid w:val="00FD38CF"/>
    <w:rsid w:val="00FD3BD0"/>
    <w:rsid w:val="00FD5001"/>
    <w:rsid w:val="00FD5D9E"/>
    <w:rsid w:val="00FD5DD4"/>
    <w:rsid w:val="00FD6D7D"/>
    <w:rsid w:val="00FD7708"/>
    <w:rsid w:val="00FD7D2F"/>
    <w:rsid w:val="00FE0361"/>
    <w:rsid w:val="00FE0885"/>
    <w:rsid w:val="00FE0D64"/>
    <w:rsid w:val="00FE1550"/>
    <w:rsid w:val="00FE1A5C"/>
    <w:rsid w:val="00FE1C04"/>
    <w:rsid w:val="00FE2C92"/>
    <w:rsid w:val="00FE404F"/>
    <w:rsid w:val="00FE4572"/>
    <w:rsid w:val="00FE6BD2"/>
    <w:rsid w:val="00FE7511"/>
    <w:rsid w:val="00FF0800"/>
    <w:rsid w:val="00FF09C6"/>
    <w:rsid w:val="00FF2006"/>
    <w:rsid w:val="00FF2BD4"/>
    <w:rsid w:val="00FF2EB3"/>
    <w:rsid w:val="00FF3770"/>
    <w:rsid w:val="00FF3A7A"/>
    <w:rsid w:val="00FF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C053FF"/>
  <w15:docId w15:val="{29FF1EA0-EE8B-48C5-B071-4DC0EF24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17A"/>
  </w:style>
  <w:style w:type="paragraph" w:styleId="Ttulo1">
    <w:name w:val="heading 1"/>
    <w:basedOn w:val="Normal"/>
    <w:next w:val="Normal"/>
    <w:qFormat/>
    <w:rsid w:val="00F66D5B"/>
    <w:pPr>
      <w:keepNext/>
      <w:jc w:val="center"/>
      <w:outlineLvl w:val="0"/>
    </w:pPr>
    <w:rPr>
      <w:rFonts w:ascii="Bookman Old Style" w:hAnsi="Bookman Old Style"/>
      <w:b/>
      <w:sz w:val="28"/>
    </w:rPr>
  </w:style>
  <w:style w:type="paragraph" w:styleId="Ttulo2">
    <w:name w:val="heading 2"/>
    <w:basedOn w:val="Normal"/>
    <w:next w:val="Normal"/>
    <w:qFormat/>
    <w:rsid w:val="00E434C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F66D5B"/>
    <w:pPr>
      <w:keepNext/>
      <w:outlineLvl w:val="2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qFormat/>
    <w:rsid w:val="00F66D5B"/>
    <w:pPr>
      <w:keepNext/>
      <w:jc w:val="center"/>
      <w:outlineLvl w:val="4"/>
    </w:pPr>
    <w:rPr>
      <w:sz w:val="24"/>
    </w:rPr>
  </w:style>
  <w:style w:type="paragraph" w:styleId="Ttulo6">
    <w:name w:val="heading 6"/>
    <w:basedOn w:val="Normal"/>
    <w:next w:val="Normal"/>
    <w:qFormat/>
    <w:rsid w:val="00F66D5B"/>
    <w:pPr>
      <w:keepNext/>
      <w:outlineLvl w:val="5"/>
    </w:pPr>
    <w:rPr>
      <w:rFonts w:ascii="Bookman Old Style" w:hAnsi="Bookman Old Style"/>
      <w:b/>
      <w:sz w:val="28"/>
    </w:rPr>
  </w:style>
  <w:style w:type="paragraph" w:styleId="Ttulo7">
    <w:name w:val="heading 7"/>
    <w:basedOn w:val="Normal"/>
    <w:next w:val="Normal"/>
    <w:qFormat/>
    <w:rsid w:val="00F66D5B"/>
    <w:pPr>
      <w:keepNext/>
      <w:jc w:val="center"/>
      <w:outlineLvl w:val="6"/>
    </w:pPr>
    <w:rPr>
      <w:rFonts w:ascii="Bookman Old Style" w:hAnsi="Bookman Old Style"/>
      <w:b/>
      <w:i/>
      <w:sz w:val="28"/>
    </w:rPr>
  </w:style>
  <w:style w:type="paragraph" w:styleId="Ttulo9">
    <w:name w:val="heading 9"/>
    <w:basedOn w:val="Normal"/>
    <w:next w:val="Normal"/>
    <w:qFormat/>
    <w:rsid w:val="00F66D5B"/>
    <w:pPr>
      <w:keepNext/>
      <w:jc w:val="center"/>
      <w:outlineLvl w:val="8"/>
    </w:pPr>
    <w:rPr>
      <w:rFonts w:ascii="Bookman Old Style" w:hAnsi="Bookman Old Style"/>
      <w:b/>
      <w:i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30117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30117A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30117A"/>
    <w:rPr>
      <w:rFonts w:ascii="Arial" w:hAnsi="Arial"/>
      <w:b/>
      <w:sz w:val="24"/>
    </w:rPr>
  </w:style>
  <w:style w:type="paragraph" w:styleId="Corpodetexto3">
    <w:name w:val="Body Text 3"/>
    <w:basedOn w:val="Normal"/>
    <w:rsid w:val="0030117A"/>
    <w:rPr>
      <w:rFonts w:ascii="Arial" w:hAnsi="Arial"/>
      <w:sz w:val="26"/>
    </w:rPr>
  </w:style>
  <w:style w:type="paragraph" w:styleId="Ttulo">
    <w:name w:val="Title"/>
    <w:basedOn w:val="Normal"/>
    <w:qFormat/>
    <w:rsid w:val="0030117A"/>
    <w:pPr>
      <w:jc w:val="center"/>
    </w:pPr>
    <w:rPr>
      <w:rFonts w:ascii="Arial Narrow" w:hAnsi="Arial Narrow"/>
      <w:b/>
      <w:sz w:val="40"/>
    </w:rPr>
  </w:style>
  <w:style w:type="character" w:styleId="Nmerodepgina">
    <w:name w:val="page number"/>
    <w:basedOn w:val="Fontepargpadro"/>
    <w:rsid w:val="0030117A"/>
  </w:style>
  <w:style w:type="paragraph" w:styleId="Corpodetexto">
    <w:name w:val="Body Text"/>
    <w:basedOn w:val="Normal"/>
    <w:rsid w:val="0030117A"/>
    <w:rPr>
      <w:rFonts w:ascii="Arial Narrow" w:hAnsi="Arial Narrow"/>
      <w:b/>
      <w:bCs/>
      <w:i/>
      <w:iCs/>
      <w:sz w:val="24"/>
    </w:rPr>
  </w:style>
  <w:style w:type="paragraph" w:styleId="NormalWeb">
    <w:name w:val="Normal (Web)"/>
    <w:basedOn w:val="Normal"/>
    <w:rsid w:val="00355F43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rsid w:val="00355F43"/>
    <w:rPr>
      <w:color w:val="0000FF"/>
      <w:u w:val="single"/>
    </w:rPr>
  </w:style>
  <w:style w:type="character" w:styleId="Forte">
    <w:name w:val="Strong"/>
    <w:uiPriority w:val="22"/>
    <w:qFormat/>
    <w:rsid w:val="006852A1"/>
    <w:rPr>
      <w:b/>
      <w:bCs/>
    </w:rPr>
  </w:style>
  <w:style w:type="character" w:styleId="nfase">
    <w:name w:val="Emphasis"/>
    <w:qFormat/>
    <w:rsid w:val="002A1263"/>
    <w:rPr>
      <w:i/>
      <w:iCs/>
    </w:rPr>
  </w:style>
  <w:style w:type="character" w:customStyle="1" w:styleId="geral1">
    <w:name w:val="geral1"/>
    <w:rsid w:val="002A1263"/>
    <w:rPr>
      <w:rFonts w:ascii="Verdana" w:hAnsi="Verdana" w:hint="default"/>
      <w:sz w:val="24"/>
      <w:szCs w:val="24"/>
    </w:rPr>
  </w:style>
  <w:style w:type="table" w:styleId="Tabelacomgrade">
    <w:name w:val="Table Grid"/>
    <w:basedOn w:val="Tabelanormal"/>
    <w:uiPriority w:val="39"/>
    <w:rsid w:val="003A4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C835BA"/>
    <w:rPr>
      <w:rFonts w:ascii="Tahoma" w:hAnsi="Tahoma" w:cs="Tahoma"/>
      <w:sz w:val="16"/>
      <w:szCs w:val="16"/>
    </w:rPr>
  </w:style>
  <w:style w:type="paragraph" w:customStyle="1" w:styleId="Padro">
    <w:name w:val="Padrão"/>
    <w:rsid w:val="00A54F25"/>
    <w:rPr>
      <w:snapToGrid w:val="0"/>
      <w:sz w:val="24"/>
    </w:rPr>
  </w:style>
  <w:style w:type="paragraph" w:customStyle="1" w:styleId="tj">
    <w:name w:val="tj"/>
    <w:basedOn w:val="Normal"/>
    <w:rsid w:val="00A54F25"/>
    <w:pPr>
      <w:spacing w:before="100" w:beforeAutospacing="1" w:after="100" w:afterAutospacing="1"/>
    </w:pPr>
    <w:rPr>
      <w:sz w:val="24"/>
      <w:szCs w:val="24"/>
    </w:rPr>
  </w:style>
  <w:style w:type="paragraph" w:styleId="Textodenotaderodap">
    <w:name w:val="footnote text"/>
    <w:basedOn w:val="Normal"/>
    <w:semiHidden/>
    <w:rsid w:val="00A54F25"/>
  </w:style>
  <w:style w:type="character" w:styleId="Refdenotaderodap">
    <w:name w:val="footnote reference"/>
    <w:semiHidden/>
    <w:rsid w:val="00A54F25"/>
    <w:rPr>
      <w:vertAlign w:val="superscript"/>
    </w:rPr>
  </w:style>
  <w:style w:type="paragraph" w:customStyle="1" w:styleId="subtitulo">
    <w:name w:val="subtitulo"/>
    <w:basedOn w:val="Normal"/>
    <w:rsid w:val="00844B7A"/>
    <w:pPr>
      <w:spacing w:before="100" w:beforeAutospacing="1" w:after="100" w:afterAutospacing="1"/>
    </w:pPr>
    <w:rPr>
      <w:sz w:val="24"/>
      <w:szCs w:val="24"/>
    </w:rPr>
  </w:style>
  <w:style w:type="paragraph" w:styleId="TextosemFormatao">
    <w:name w:val="Plain Text"/>
    <w:basedOn w:val="Normal"/>
    <w:rsid w:val="005C29C7"/>
    <w:rPr>
      <w:rFonts w:ascii="Courier New" w:hAnsi="Courier New" w:cs="Courier New"/>
    </w:rPr>
  </w:style>
  <w:style w:type="paragraph" w:styleId="Recuodecorpodetexto">
    <w:name w:val="Body Text Indent"/>
    <w:basedOn w:val="Normal"/>
    <w:rsid w:val="00A91A29"/>
    <w:pPr>
      <w:spacing w:after="120"/>
      <w:ind w:left="283"/>
    </w:pPr>
  </w:style>
  <w:style w:type="paragraph" w:styleId="Remetente">
    <w:name w:val="envelope return"/>
    <w:basedOn w:val="Normal"/>
    <w:rsid w:val="00E600D5"/>
    <w:rPr>
      <w:rFonts w:ascii="Arial" w:hAnsi="Arial"/>
    </w:rPr>
  </w:style>
  <w:style w:type="paragraph" w:styleId="Textoembloco">
    <w:name w:val="Block Text"/>
    <w:basedOn w:val="Normal"/>
    <w:rsid w:val="00C95047"/>
    <w:pPr>
      <w:pBdr>
        <w:top w:val="single" w:sz="4" w:space="1" w:color="auto"/>
        <w:left w:val="single" w:sz="4" w:space="10" w:color="auto"/>
        <w:bottom w:val="single" w:sz="4" w:space="1" w:color="auto"/>
        <w:right w:val="single" w:sz="4" w:space="11" w:color="auto"/>
      </w:pBdr>
      <w:spacing w:line="360" w:lineRule="auto"/>
      <w:ind w:left="142" w:right="198"/>
    </w:pPr>
    <w:rPr>
      <w:rFonts w:ascii="Arial" w:hAnsi="Arial" w:cs="Arial"/>
      <w:sz w:val="24"/>
    </w:rPr>
  </w:style>
  <w:style w:type="paragraph" w:styleId="MapadoDocumento">
    <w:name w:val="Document Map"/>
    <w:basedOn w:val="Normal"/>
    <w:semiHidden/>
    <w:rsid w:val="0069218C"/>
    <w:pPr>
      <w:shd w:val="clear" w:color="auto" w:fill="000080"/>
    </w:pPr>
    <w:rPr>
      <w:rFonts w:ascii="Tahoma" w:hAnsi="Tahoma" w:cs="Tahoma"/>
    </w:rPr>
  </w:style>
  <w:style w:type="character" w:customStyle="1" w:styleId="RodapChar">
    <w:name w:val="Rodapé Char"/>
    <w:basedOn w:val="Fontepargpadro"/>
    <w:link w:val="Rodap"/>
    <w:uiPriority w:val="99"/>
    <w:rsid w:val="00EB3EC6"/>
  </w:style>
  <w:style w:type="paragraph" w:styleId="PargrafodaLista">
    <w:name w:val="List Paragraph"/>
    <w:basedOn w:val="Normal"/>
    <w:uiPriority w:val="34"/>
    <w:qFormat/>
    <w:rsid w:val="00521ED3"/>
    <w:pPr>
      <w:ind w:left="708"/>
    </w:pPr>
  </w:style>
  <w:style w:type="paragraph" w:styleId="SemEspaamento">
    <w:name w:val="No Spacing"/>
    <w:link w:val="SemEspaamentoChar"/>
    <w:uiPriority w:val="1"/>
    <w:qFormat/>
    <w:rsid w:val="00A354F0"/>
    <w:rPr>
      <w:rFonts w:ascii="Calibri" w:eastAsia="Calibri" w:hAnsi="Calibri"/>
      <w:sz w:val="22"/>
      <w:szCs w:val="22"/>
      <w:lang w:eastAsia="en-US"/>
    </w:rPr>
  </w:style>
  <w:style w:type="character" w:customStyle="1" w:styleId="SemEspaamentoChar">
    <w:name w:val="Sem Espaçamento Char"/>
    <w:link w:val="SemEspaamento"/>
    <w:uiPriority w:val="1"/>
    <w:rsid w:val="00483EF0"/>
    <w:rPr>
      <w:rFonts w:ascii="Calibri" w:eastAsia="Calibri" w:hAnsi="Calibri"/>
      <w:sz w:val="22"/>
      <w:szCs w:val="22"/>
      <w:lang w:eastAsia="en-US"/>
    </w:rPr>
  </w:style>
  <w:style w:type="paragraph" w:styleId="Legenda">
    <w:name w:val="caption"/>
    <w:basedOn w:val="Normal"/>
    <w:next w:val="Normal"/>
    <w:uiPriority w:val="35"/>
    <w:unhideWhenUsed/>
    <w:qFormat/>
    <w:rsid w:val="00375B7F"/>
    <w:pPr>
      <w:widowControl w:val="0"/>
      <w:spacing w:after="200"/>
    </w:pPr>
    <w:rPr>
      <w:rFonts w:ascii="Arial" w:eastAsia="Arial" w:hAnsi="Arial" w:cs="Arial"/>
      <w:i/>
      <w:iCs/>
      <w:color w:val="1F497D"/>
      <w:sz w:val="18"/>
      <w:szCs w:val="18"/>
      <w:lang w:val="en-US" w:eastAsia="en-US"/>
    </w:rPr>
  </w:style>
  <w:style w:type="character" w:customStyle="1" w:styleId="fontstyle01">
    <w:name w:val="fontstyle01"/>
    <w:basedOn w:val="Fontepargpadro"/>
    <w:rsid w:val="00C243B2"/>
    <w:rPr>
      <w:rFonts w:ascii="Cambria" w:hAnsi="Cambri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995828"/>
    <w:rPr>
      <w:rFonts w:ascii="Verdana" w:hAnsi="Verdan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Fontepargpadro"/>
    <w:rsid w:val="006964A5"/>
    <w:rPr>
      <w:rFonts w:ascii="Wingdings" w:hAnsi="Wingdings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Fontepargpadro"/>
    <w:rsid w:val="006964A5"/>
    <w:rPr>
      <w:rFonts w:ascii="Symbol" w:hAnsi="Symbo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Fontepargpadro"/>
    <w:rsid w:val="006964A5"/>
    <w:rPr>
      <w:rFonts w:ascii="Verdana" w:hAnsi="Verdan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CabealhoChar">
    <w:name w:val="Cabeçalho Char"/>
    <w:link w:val="Cabealho"/>
    <w:uiPriority w:val="99"/>
    <w:rsid w:val="005818E6"/>
  </w:style>
  <w:style w:type="paragraph" w:customStyle="1" w:styleId="Default">
    <w:name w:val="Default"/>
    <w:rsid w:val="00A84574"/>
    <w:pPr>
      <w:autoSpaceDE w:val="0"/>
      <w:autoSpaceDN w:val="0"/>
      <w:adjustRightInd w:val="0"/>
      <w:spacing w:before="0"/>
      <w:jc w:val="left"/>
    </w:pPr>
    <w:rPr>
      <w:rFonts w:ascii="Verdana" w:hAnsi="Verdana" w:cs="Verdana"/>
      <w:color w:val="000000"/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F223B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7F65A7"/>
    <w:rPr>
      <w:color w:val="605E5C"/>
      <w:shd w:val="clear" w:color="auto" w:fill="E1DFDD"/>
    </w:rPr>
  </w:style>
  <w:style w:type="character" w:customStyle="1" w:styleId="il">
    <w:name w:val="il"/>
    <w:basedOn w:val="Fontepargpadro"/>
    <w:rsid w:val="00EA2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7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4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68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5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2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21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5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5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4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44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9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0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1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7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32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9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9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49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5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9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7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0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2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93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8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6D8B3-7268-4D9A-A7E1-FA1636DB8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1649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ATA DE ABERTURA - HABILITAÇÃO</vt:lpstr>
      <vt:lpstr>ATA DE ABERTURA - HABILITAÇÃO</vt:lpstr>
    </vt:vector>
  </TitlesOfParts>
  <Company>PREFEITURA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ABERTURA - HABILITAÇÃO</dc:title>
  <dc:subject/>
  <dc:creator>PREFEITURA</dc:creator>
  <cp:keywords/>
  <dc:description/>
  <cp:lastModifiedBy>windows</cp:lastModifiedBy>
  <cp:revision>3</cp:revision>
  <cp:lastPrinted>2024-03-15T12:59:00Z</cp:lastPrinted>
  <dcterms:created xsi:type="dcterms:W3CDTF">2024-04-11T13:30:00Z</dcterms:created>
  <dcterms:modified xsi:type="dcterms:W3CDTF">2024-04-11T13:31:00Z</dcterms:modified>
</cp:coreProperties>
</file>